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2"/>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875" w:right="59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118"/>
          <w:sz w:val="24"/>
        </w:rPr>
        <w:t>X</w:t>
      </w:r>
      <w:r>
        <w:rPr>
          <w:rFonts w:ascii="Cambria" w:hAnsi="Cambria"/>
          <w:b/>
          <w:spacing w:val="3"/>
          <w:w w:val="118"/>
          <w:sz w:val="24"/>
        </w:rPr>
        <w:t>X</w:t>
      </w:r>
      <w:r>
        <w:rPr>
          <w:rFonts w:ascii="Cambria" w:hAnsi="Cambria"/>
          <w:b/>
          <w:spacing w:val="2"/>
          <w:w w:val="119"/>
          <w:sz w:val="24"/>
        </w:rPr>
        <w:t>V</w:t>
      </w:r>
      <w:r>
        <w:rPr>
          <w:rFonts w:ascii="Cambria" w:hAnsi="Cambria"/>
          <w:b/>
          <w:w w:val="112"/>
          <w:sz w:val="24"/>
        </w:rPr>
        <w:t>I</w:t>
      </w:r>
    </w:p>
    <w:p>
      <w:pPr>
        <w:pStyle w:val="BodyText"/>
        <w:spacing w:before="4"/>
        <w:ind w:left="0"/>
        <w:rPr>
          <w:rFonts w:ascii="Cambria"/>
          <w:b/>
          <w:sz w:val="34"/>
        </w:rPr>
      </w:pPr>
    </w:p>
    <w:p>
      <w:pPr>
        <w:spacing w:line="283" w:lineRule="auto" w:before="0"/>
        <w:ind w:left="879" w:right="595" w:firstLine="0"/>
        <w:jc w:val="center"/>
        <w:rPr>
          <w:rFonts w:ascii="Cambria" w:hAnsi="Cambria"/>
          <w:b/>
          <w:sz w:val="22"/>
        </w:rPr>
      </w:pPr>
      <w:r>
        <w:rPr>
          <w:rFonts w:ascii="Cambria" w:hAnsi="Cambria"/>
          <w:b/>
          <w:w w:val="100"/>
          <w:sz w:val="22"/>
        </w:rPr>
        <w:t>P</w:t>
      </w:r>
      <w:r>
        <w:rPr>
          <w:rFonts w:ascii="Cambria" w:hAnsi="Cambria"/>
          <w:b/>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w w:val="60"/>
          <w:sz w:val="22"/>
        </w:rPr>
        <w:t>1</w:t>
      </w:r>
      <w:r>
        <w:rPr>
          <w:rFonts w:ascii="Cambria" w:hAnsi="Cambria"/>
          <w:b/>
          <w:w w:val="93"/>
          <w:sz w:val="22"/>
        </w:rPr>
        <w:t>0</w:t>
      </w:r>
      <w:r>
        <w:rPr>
          <w:rFonts w:ascii="Cambria" w:hAnsi="Cambria"/>
          <w:b/>
          <w:w w:val="83"/>
          <w:sz w:val="22"/>
        </w:rPr>
        <w:t>:</w:t>
      </w:r>
      <w:r>
        <w:rPr>
          <w:rFonts w:ascii="Cambria" w:hAnsi="Cambria"/>
          <w:b/>
          <w:sz w:val="22"/>
        </w:rPr>
        <w:t>  </w:t>
      </w:r>
      <w:r>
        <w:rPr>
          <w:rFonts w:ascii="Cambria" w:hAnsi="Cambria"/>
          <w:b/>
          <w:w w:val="102"/>
          <w:sz w:val="22"/>
        </w:rPr>
        <w:t>B</w:t>
      </w:r>
      <w:r>
        <w:rPr>
          <w:rFonts w:ascii="Cambria" w:hAnsi="Cambria"/>
          <w:b/>
          <w:w w:val="116"/>
          <w:sz w:val="22"/>
        </w:rPr>
        <w:t>O</w:t>
      </w:r>
      <w:r>
        <w:rPr>
          <w:rFonts w:ascii="Cambria" w:hAnsi="Cambria"/>
          <w:b/>
          <w:w w:val="6"/>
          <w:sz w:val="22"/>
        </w:rPr>
        <w:t>À</w:t>
      </w:r>
      <w:r>
        <w:rPr>
          <w:rFonts w:ascii="Cambria" w:hAnsi="Cambria"/>
          <w:b/>
          <w:sz w:val="22"/>
        </w:rPr>
        <w:t>  </w:t>
      </w:r>
      <w:r>
        <w:rPr>
          <w:rFonts w:ascii="Cambria" w:hAnsi="Cambria"/>
          <w:b/>
          <w:w w:val="112"/>
          <w:sz w:val="22"/>
        </w:rPr>
        <w:t>T</w:t>
      </w:r>
      <w:r>
        <w:rPr>
          <w:rFonts w:ascii="Cambria" w:hAnsi="Cambria"/>
          <w:b/>
          <w:w w:val="122"/>
          <w:sz w:val="22"/>
        </w:rPr>
        <w:t>A</w:t>
      </w:r>
      <w:r>
        <w:rPr>
          <w:rFonts w:ascii="Cambria" w:hAnsi="Cambria"/>
          <w:b/>
          <w:w w:val="5"/>
          <w:sz w:val="22"/>
        </w:rPr>
        <w:t>Ù</w:t>
      </w:r>
      <w:r>
        <w:rPr>
          <w:rFonts w:ascii="Cambria" w:hAnsi="Cambria"/>
          <w:b/>
          <w:w w:val="112"/>
          <w:sz w:val="22"/>
        </w:rPr>
        <w:t>T</w:t>
      </w:r>
      <w:r>
        <w:rPr>
          <w:rFonts w:ascii="Cambria" w:hAnsi="Cambria"/>
          <w:b/>
          <w:sz w:val="22"/>
        </w:rPr>
        <w:t>  </w:t>
      </w:r>
      <w:r>
        <w:rPr>
          <w:rFonts w:ascii="Cambria" w:hAnsi="Cambria"/>
          <w:b/>
          <w:w w:val="116"/>
          <w:sz w:val="22"/>
        </w:rPr>
        <w:t>Q</w:t>
      </w:r>
      <w:r>
        <w:rPr>
          <w:rFonts w:ascii="Cambria" w:hAnsi="Cambria"/>
          <w:b/>
          <w:w w:val="119"/>
          <w:sz w:val="22"/>
        </w:rPr>
        <w:t>U</w:t>
      </w:r>
      <w:r>
        <w:rPr>
          <w:rFonts w:ascii="Cambria" w:hAnsi="Cambria"/>
          <w:b/>
          <w:w w:val="122"/>
          <w:sz w:val="22"/>
        </w:rPr>
        <w:t>A</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w w:val="109"/>
          <w:sz w:val="22"/>
        </w:rPr>
        <w:t>M</w:t>
      </w:r>
      <w:r>
        <w:rPr>
          <w:rFonts w:ascii="Cambria" w:hAnsi="Cambria"/>
          <w:b/>
          <w:w w:val="112"/>
          <w:sz w:val="22"/>
        </w:rPr>
        <w:t>I</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w w:val="102"/>
          <w:sz w:val="22"/>
        </w:rPr>
        <w:t>B</w:t>
      </w:r>
      <w:r>
        <w:rPr>
          <w:rFonts w:ascii="Cambria" w:hAnsi="Cambria"/>
          <w:b/>
          <w:w w:val="112"/>
          <w:sz w:val="22"/>
        </w:rPr>
        <w:t>I</w:t>
      </w:r>
      <w:r>
        <w:rPr>
          <w:rFonts w:ascii="Cambria" w:hAnsi="Cambria"/>
          <w:b/>
          <w:w w:val="121"/>
          <w:sz w:val="22"/>
        </w:rPr>
        <w:t>E</w:t>
      </w:r>
      <w:r>
        <w:rPr>
          <w:rFonts w:ascii="Cambria" w:hAnsi="Cambria"/>
          <w:b/>
          <w:w w:val="6"/>
          <w:sz w:val="22"/>
        </w:rPr>
        <w:t>Á</w:t>
      </w:r>
      <w:r>
        <w:rPr>
          <w:rFonts w:ascii="Cambria" w:hAnsi="Cambria"/>
          <w:b/>
          <w:w w:val="119"/>
          <w:sz w:val="22"/>
        </w:rPr>
        <w:t>N</w:t>
      </w:r>
      <w:r>
        <w:rPr>
          <w:rFonts w:ascii="Cambria" w:hAnsi="Cambria"/>
          <w:b/>
          <w:sz w:val="22"/>
        </w:rPr>
        <w:t>  </w:t>
      </w:r>
      <w:r>
        <w:rPr>
          <w:rFonts w:ascii="Cambria" w:hAnsi="Cambria"/>
          <w:b/>
          <w:w w:val="123"/>
          <w:sz w:val="22"/>
        </w:rPr>
        <w:t>C</w:t>
      </w:r>
      <w:r>
        <w:rPr>
          <w:rFonts w:ascii="Cambria" w:hAnsi="Cambria"/>
          <w:b/>
          <w:w w:val="118"/>
          <w:sz w:val="22"/>
        </w:rPr>
        <w:t>H</w:t>
      </w:r>
      <w:r>
        <w:rPr>
          <w:rFonts w:ascii="Cambria" w:hAnsi="Cambria"/>
          <w:b/>
          <w:w w:val="112"/>
          <w:sz w:val="22"/>
        </w:rPr>
        <w:t>I</w:t>
      </w:r>
      <w:r>
        <w:rPr>
          <w:rFonts w:ascii="Cambria" w:hAnsi="Cambria"/>
          <w:b/>
          <w:w w:val="121"/>
          <w:sz w:val="22"/>
        </w:rPr>
        <w:t>E</w:t>
      </w:r>
      <w:r>
        <w:rPr>
          <w:rFonts w:ascii="Cambria" w:hAnsi="Cambria"/>
          <w:b/>
          <w:w w:val="6"/>
          <w:sz w:val="22"/>
        </w:rPr>
        <w:t>Á</w:t>
      </w:r>
      <w:r>
        <w:rPr>
          <w:rFonts w:ascii="Cambria" w:hAnsi="Cambria"/>
          <w:b/>
          <w:w w:val="119"/>
          <w:sz w:val="22"/>
        </w:rPr>
        <w:t>U</w:t>
      </w:r>
      <w:r>
        <w:rPr>
          <w:rFonts w:ascii="Cambria" w:hAnsi="Cambria"/>
          <w:b/>
          <w:sz w:val="22"/>
        </w:rPr>
        <w:t>  </w:t>
      </w:r>
      <w:r>
        <w:rPr>
          <w:rFonts w:ascii="Cambria" w:hAnsi="Cambria"/>
          <w:b/>
          <w:w w:val="123"/>
          <w:sz w:val="22"/>
        </w:rPr>
        <w:t>C</w:t>
      </w:r>
      <w:r>
        <w:rPr>
          <w:rFonts w:ascii="Cambria" w:hAnsi="Cambria"/>
          <w:b/>
          <w:w w:val="122"/>
          <w:sz w:val="22"/>
        </w:rPr>
        <w:t>A</w:t>
      </w:r>
      <w:r>
        <w:rPr>
          <w:rFonts w:ascii="Cambria" w:hAnsi="Cambria"/>
          <w:b/>
          <w:w w:val="116"/>
          <w:sz w:val="22"/>
        </w:rPr>
        <w:t>O</w:t>
      </w:r>
      <w:r>
        <w:rPr>
          <w:rFonts w:ascii="Cambria" w:hAnsi="Cambria"/>
          <w:b/>
          <w:sz w:val="22"/>
        </w:rPr>
        <w:t>  </w:t>
      </w:r>
      <w:r>
        <w:rPr>
          <w:rFonts w:ascii="Cambria" w:hAnsi="Cambria"/>
          <w:b/>
          <w:w w:val="116"/>
          <w:sz w:val="22"/>
        </w:rPr>
        <w:t>Q</w:t>
      </w:r>
      <w:r>
        <w:rPr>
          <w:rFonts w:ascii="Cambria" w:hAnsi="Cambria"/>
          <w:b/>
          <w:w w:val="119"/>
          <w:sz w:val="22"/>
        </w:rPr>
        <w:t>U</w:t>
      </w:r>
      <w:r>
        <w:rPr>
          <w:rFonts w:ascii="Cambria" w:hAnsi="Cambria"/>
          <w:b/>
          <w:w w:val="119"/>
          <w:sz w:val="22"/>
        </w:rPr>
        <w:t>Y</w:t>
      </w:r>
      <w:r>
        <w:rPr>
          <w:rFonts w:ascii="Cambria" w:hAnsi="Cambria"/>
          <w:b/>
          <w:w w:val="5"/>
          <w:sz w:val="22"/>
        </w:rPr>
        <w:t>Ù</w:t>
      </w:r>
      <w:r>
        <w:rPr>
          <w:rFonts w:ascii="Cambria" w:hAnsi="Cambria"/>
          <w:b/>
          <w:sz w:val="22"/>
        </w:rPr>
        <w:t>  </w:t>
      </w:r>
      <w:r>
        <w:rPr>
          <w:rFonts w:ascii="Cambria" w:hAnsi="Cambria"/>
          <w:b/>
          <w:w w:val="114"/>
          <w:sz w:val="22"/>
        </w:rPr>
        <w:t>Ð</w:t>
      </w:r>
      <w:r>
        <w:rPr>
          <w:rFonts w:ascii="Cambria" w:hAnsi="Cambria"/>
          <w:b/>
          <w:w w:val="114"/>
          <w:sz w:val="22"/>
        </w:rPr>
        <w:t>Ö</w:t>
      </w:r>
      <w:r>
        <w:rPr>
          <w:rFonts w:ascii="Cambria" w:hAnsi="Cambria"/>
          <w:b/>
          <w:w w:val="5"/>
          <w:sz w:val="22"/>
        </w:rPr>
        <w:t>Ù</w:t>
      </w:r>
      <w:r>
        <w:rPr>
          <w:rFonts w:ascii="Cambria" w:hAnsi="Cambria"/>
          <w:b/>
          <w:w w:val="123"/>
          <w:sz w:val="22"/>
        </w:rPr>
        <w:t>C </w:t>
      </w:r>
      <w:r>
        <w:rPr>
          <w:rFonts w:ascii="Cambria" w:hAnsi="Cambria"/>
          <w:b/>
          <w:sz w:val="22"/>
        </w:rPr>
        <w:t>VÖÔNG 6</w:t>
      </w:r>
    </w:p>
    <w:p>
      <w:pPr>
        <w:pStyle w:val="BodyText"/>
        <w:spacing w:before="10"/>
        <w:ind w:left="0"/>
        <w:rPr>
          <w:rFonts w:ascii="Cambria"/>
          <w:b/>
          <w:sz w:val="27"/>
        </w:rPr>
      </w:pPr>
    </w:p>
    <w:p>
      <w:pPr>
        <w:pStyle w:val="BodyText"/>
        <w:ind w:right="584" w:firstLine="566"/>
        <w:jc w:val="right"/>
      </w:pPr>
      <w:r>
        <w:rPr/>
        <w:t>Laïi nöõa, naøy thieän nam! Theá naøo laø Ñaïi Boà-taùt tu taäp kinh ñieån vi dieäu Ñaïi Nieát-baøn thaønh töïu ñaày ñuû coâng ñöùc thöù chín? Naøy thieän nam! Ñaïi Boà-taùt tu taäp kinh vi dieäu Ñaïi Nieát-baøn, tröôùc tieân phaùt   khôûi naêm vieäc ñeàu ñöôïc thaønh töïu. Nhöõng gì laø naêm? Moät laø tín taâm, hai</w:t>
      </w:r>
      <w:r>
        <w:rPr>
          <w:spacing w:val="8"/>
        </w:rPr>
        <w:t> </w:t>
      </w:r>
      <w:r>
        <w:rPr/>
        <w:t>laø</w:t>
      </w:r>
      <w:r>
        <w:rPr>
          <w:spacing w:val="8"/>
        </w:rPr>
        <w:t> </w:t>
      </w:r>
      <w:r>
        <w:rPr/>
        <w:t>tröïc</w:t>
      </w:r>
      <w:r>
        <w:rPr>
          <w:spacing w:val="9"/>
        </w:rPr>
        <w:t> </w:t>
      </w:r>
      <w:r>
        <w:rPr/>
        <w:t>taâm,</w:t>
      </w:r>
      <w:r>
        <w:rPr>
          <w:spacing w:val="8"/>
        </w:rPr>
        <w:t> </w:t>
      </w:r>
      <w:r>
        <w:rPr/>
        <w:t>ba</w:t>
      </w:r>
      <w:r>
        <w:rPr>
          <w:spacing w:val="6"/>
        </w:rPr>
        <w:t> </w:t>
      </w:r>
      <w:r>
        <w:rPr/>
        <w:t>laø</w:t>
      </w:r>
      <w:r>
        <w:rPr>
          <w:spacing w:val="8"/>
        </w:rPr>
        <w:t> </w:t>
      </w:r>
      <w:r>
        <w:rPr/>
        <w:t>giôùi,</w:t>
      </w:r>
      <w:r>
        <w:rPr>
          <w:spacing w:val="8"/>
        </w:rPr>
        <w:t> </w:t>
      </w:r>
      <w:r>
        <w:rPr/>
        <w:t>boán</w:t>
      </w:r>
      <w:r>
        <w:rPr>
          <w:spacing w:val="8"/>
        </w:rPr>
        <w:t> </w:t>
      </w:r>
      <w:r>
        <w:rPr/>
        <w:t>laø</w:t>
      </w:r>
      <w:r>
        <w:rPr>
          <w:spacing w:val="8"/>
        </w:rPr>
        <w:t> </w:t>
      </w:r>
      <w:r>
        <w:rPr/>
        <w:t>gaàn</w:t>
      </w:r>
      <w:r>
        <w:rPr>
          <w:spacing w:val="8"/>
        </w:rPr>
        <w:t> </w:t>
      </w:r>
      <w:r>
        <w:rPr/>
        <w:t>guõi</w:t>
      </w:r>
      <w:r>
        <w:rPr>
          <w:spacing w:val="8"/>
        </w:rPr>
        <w:t> </w:t>
      </w:r>
      <w:r>
        <w:rPr/>
        <w:t>baïn</w:t>
      </w:r>
      <w:r>
        <w:rPr>
          <w:spacing w:val="8"/>
        </w:rPr>
        <w:t> </w:t>
      </w:r>
      <w:r>
        <w:rPr/>
        <w:t>laønh,</w:t>
      </w:r>
      <w:r>
        <w:rPr>
          <w:spacing w:val="9"/>
        </w:rPr>
        <w:t> </w:t>
      </w:r>
      <w:r>
        <w:rPr/>
        <w:t>naêm</w:t>
      </w:r>
      <w:r>
        <w:rPr>
          <w:spacing w:val="8"/>
        </w:rPr>
        <w:t> </w:t>
      </w:r>
      <w:r>
        <w:rPr/>
        <w:t>laø</w:t>
      </w:r>
      <w:r>
        <w:rPr>
          <w:spacing w:val="11"/>
        </w:rPr>
        <w:t> </w:t>
      </w:r>
      <w:r>
        <w:rPr/>
        <w:t>hoïc</w:t>
      </w:r>
      <w:r>
        <w:rPr>
          <w:spacing w:val="9"/>
        </w:rPr>
        <w:t> </w:t>
      </w:r>
      <w:r>
        <w:rPr/>
        <w:t>roäng.</w:t>
      </w:r>
    </w:p>
    <w:p>
      <w:pPr>
        <w:pStyle w:val="BodyText"/>
        <w:spacing w:before="30"/>
        <w:ind w:right="583" w:firstLine="566"/>
        <w:jc w:val="both"/>
      </w:pPr>
      <w:r>
        <w:rPr/>
        <w:t>Theá naøo laø tín taâm? Ñaïi Boà-taùt tin vaøo söï boá thí Tam baûo coù   quaû baùo. Tin vaøo con ñöôøng Nhaát thöøa Nhò ñeá khoâng coù ñöôøng naøo khaùc, nhöng vì muoán chuùng sinh mau chöùng ñaéc giaûi thoaùt neân chö Phaät, Boà-taùt phaân bieät laøm ba thöøa. Tin ñeä nhaát nghóa ñeá, tin phöông tieän thieän xaûo. Ñoù goïi laø tin. Ngöôøi coù loøng tin nhö vaäy thì hoaëc Sa- moân, hoaëc Baø-la-moân, hoaëc Thieân, Ma, Phaïm, taát caû chuùng  sinh khoâng theå phaù hoaïi ñöôïc. Do ñöùc tin naøy neân ñöôïc taùnh Thaùnh nhaân. Ngöôøi naøy tu haønh boá thí nhieàu hay ít, ñeàu ñöôïc gaàn vôùi Ñaïi Nieát-  baøn, khoâng rôi vaøo sinh töû; trì giôùi, ña vaên, trí tueä cuõng nhö vaäy. Ñoù goïi laø tín taâm. Tuy coù tín taâm nhöng laïi khoâng chaáp thuû thì goïi laø Boà- taùt tu taäp Ñaïi Nieát-baøn, thaønh töïu vieäc ñaàu</w:t>
      </w:r>
      <w:r>
        <w:rPr>
          <w:spacing w:val="46"/>
        </w:rPr>
        <w:t> </w:t>
      </w:r>
      <w:r>
        <w:rPr/>
        <w:t>tieân.</w:t>
      </w:r>
    </w:p>
    <w:p>
      <w:pPr>
        <w:pStyle w:val="BodyText"/>
        <w:spacing w:before="30"/>
        <w:ind w:right="584" w:firstLine="566"/>
        <w:jc w:val="both"/>
      </w:pPr>
      <w:r>
        <w:rPr/>
        <w:t>Theá naøo laø tröïc taâm? Ñaïi Boà-taùt ñoái vôùi chuùng sinh coù taâm    chaân chaát, ngay thaúng. Taát caû chuùng sinh neáu gaëp  nhaân duyeân thì  sinh taâm nònh hoùt, taø vaïy. Boà-taùt khoâng nhö theá. Vì sao? Vì hieåu roõ  caùc phaùp ñeàu laø nhaân duyeân. Ñaïi Boà-taùt tuy thaáy  chuùng  sinh  coù nhieàu loãi laàm nhöng hoaøn toaøn khoâng noùi. Vì sao? Vì sôï sinh phieàn naõo, neáu sinh phieàn naõo thì rôi vaøo ñöôøng aùc. Boà-taùt neáu thaáy chuùng sinh</w:t>
      </w:r>
      <w:r>
        <w:rPr>
          <w:spacing w:val="23"/>
        </w:rPr>
        <w:t> </w:t>
      </w:r>
      <w:r>
        <w:rPr/>
        <w:t>coù</w:t>
      </w:r>
      <w:r>
        <w:rPr>
          <w:spacing w:val="23"/>
        </w:rPr>
        <w:t> </w:t>
      </w:r>
      <w:r>
        <w:rPr/>
        <w:t>chuùt</w:t>
      </w:r>
      <w:r>
        <w:rPr>
          <w:spacing w:val="22"/>
        </w:rPr>
        <w:t> </w:t>
      </w:r>
      <w:r>
        <w:rPr/>
        <w:t>ít</w:t>
      </w:r>
      <w:r>
        <w:rPr>
          <w:spacing w:val="23"/>
        </w:rPr>
        <w:t> </w:t>
      </w:r>
      <w:r>
        <w:rPr/>
        <w:t>ñieàu</w:t>
      </w:r>
      <w:r>
        <w:rPr>
          <w:spacing w:val="23"/>
        </w:rPr>
        <w:t> </w:t>
      </w:r>
      <w:r>
        <w:rPr/>
        <w:t>laønh</w:t>
      </w:r>
      <w:r>
        <w:rPr>
          <w:spacing w:val="23"/>
        </w:rPr>
        <w:t> </w:t>
      </w:r>
      <w:r>
        <w:rPr/>
        <w:t>thì</w:t>
      </w:r>
      <w:r>
        <w:rPr>
          <w:spacing w:val="22"/>
        </w:rPr>
        <w:t> </w:t>
      </w:r>
      <w:r>
        <w:rPr/>
        <w:t>khen</w:t>
      </w:r>
      <w:r>
        <w:rPr>
          <w:spacing w:val="20"/>
        </w:rPr>
        <w:t> </w:t>
      </w:r>
      <w:r>
        <w:rPr/>
        <w:t>ngôïi.</w:t>
      </w:r>
      <w:r>
        <w:rPr>
          <w:spacing w:val="24"/>
        </w:rPr>
        <w:t> </w:t>
      </w:r>
      <w:r>
        <w:rPr/>
        <w:t>Theá</w:t>
      </w:r>
      <w:r>
        <w:rPr>
          <w:spacing w:val="23"/>
        </w:rPr>
        <w:t> </w:t>
      </w:r>
      <w:r>
        <w:rPr/>
        <w:t>naøo</w:t>
      </w:r>
      <w:r>
        <w:rPr>
          <w:spacing w:val="23"/>
        </w:rPr>
        <w:t> </w:t>
      </w:r>
      <w:r>
        <w:rPr/>
        <w:t>laø</w:t>
      </w:r>
      <w:r>
        <w:rPr>
          <w:spacing w:val="24"/>
        </w:rPr>
        <w:t> </w:t>
      </w:r>
      <w:r>
        <w:rPr/>
        <w:t>ñieàu</w:t>
      </w:r>
      <w:r>
        <w:rPr>
          <w:spacing w:val="23"/>
        </w:rPr>
        <w:t> </w:t>
      </w:r>
      <w:r>
        <w:rPr/>
        <w:t>laønh?</w:t>
      </w:r>
      <w:r>
        <w:rPr>
          <w:spacing w:val="21"/>
        </w:rPr>
        <w:t> </w:t>
      </w:r>
      <w:r>
        <w:rPr/>
        <w:t>Ñoù</w:t>
      </w:r>
      <w:r>
        <w:rPr>
          <w:spacing w:val="23"/>
        </w:rPr>
        <w:t> </w:t>
      </w:r>
      <w:r>
        <w:rPr/>
        <w:t>laø</w:t>
      </w:r>
    </w:p>
    <w:p>
      <w:pPr>
        <w:spacing w:after="0"/>
        <w:jc w:val="both"/>
        <w:sectPr>
          <w:headerReference w:type="default" r:id="rId5"/>
          <w:headerReference w:type="even" r:id="rId6"/>
          <w:type w:val="continuous"/>
          <w:pgSz w:w="11910" w:h="16840"/>
          <w:pgMar w:header="766" w:top="1260" w:bottom="280" w:left="1680" w:right="1680"/>
          <w:pgNumType w:start="1"/>
        </w:sectPr>
      </w:pPr>
    </w:p>
    <w:p>
      <w:pPr>
        <w:pStyle w:val="BodyText"/>
        <w:spacing w:before="89"/>
        <w:ind w:right="584"/>
        <w:jc w:val="both"/>
      </w:pPr>
      <w:r>
        <w:rPr/>
        <w:t>Phaät taùnh. Do Boà-taùt khen ngôïi Phaät taùnh neân chuùng sinh phaùt taâm   Voâ thöôïng Chaùnh ñaúng Chaùnh</w:t>
      </w:r>
      <w:r>
        <w:rPr>
          <w:spacing w:val="19"/>
        </w:rPr>
        <w:t> </w:t>
      </w:r>
      <w:r>
        <w:rPr/>
        <w:t>giaùc.</w:t>
      </w:r>
    </w:p>
    <w:p>
      <w:pPr>
        <w:pStyle w:val="BodyText"/>
        <w:spacing w:before="31"/>
        <w:ind w:right="588" w:firstLine="566"/>
        <w:jc w:val="both"/>
      </w:pPr>
      <w:r>
        <w:rPr/>
        <w:t>Baáy giôø, Ñaïi Boà-taùt Quang Minh Bieán Chieáu Cao Quyù Ñöùc Vöông baïch Phaät:</w:t>
      </w:r>
    </w:p>
    <w:p>
      <w:pPr>
        <w:pStyle w:val="BodyText"/>
        <w:spacing w:before="30"/>
        <w:ind w:right="584" w:firstLine="566"/>
        <w:jc w:val="both"/>
      </w:pPr>
      <w:r>
        <w:rPr/>
        <w:t>–Baïch Theá Toân! Nhö Phaät ñaõ noùi, Ñaïi Boà-taùt khen ngôïi Phaät taùnh khieán cho voâ löôïng chuùng sinh phaùt taâm Voâ thöôïng Chaùnh ñaúng Chaùnh giaùc, nghóa naøy khoâng ñuùng. Vì sao? Vì Nhö Lai khi môùi khai kinh Nieát-baøn noùi coù ba haïng: Moät laø neáu coù ngöôøi beänh gaëp ñöôïc thaày thuoác gioûi, thuoác hay vaø ngöôøi chaêm soùc thì ngöôøi beänh deã ñöôïc laønh maïnh, neáu khoâng ñöôïc nhö treân thì beänh khoâng theå laønh. Hai laø neáu gaëp ñöôïc hay khoâng gaëp ñöôïc thì ñeàu khoâng theå laønh beänh. Ba    laø neáu gaëp ñöôïc hay khoâng gaëp ñöôïc ñeàu coù theå laønh beänh. Taát caû chuùng sinh cuõng coù ba haïng nhö vaày: Moät laø gaëp baïn laønh, chö Phaät, Boà-taùt, nghe thuyeát giaûng phaùp vi dieäu thì ñöôïc phaùt taâm Voâ thöôïng Chaùnh ñaúng Chaùnh giaùc, neáu khoâng gaëp thì khoâng theå phaùt. Ñoù laø   caùc baäc Tu-ñaø-hoaøn, Tö-ñaø-haøm, A-na-haøm, A-la-haùn, Phaät-bích-chi. Hai laø tuy gaëp baïn laønh, chö Phaät, Boà-taùt, nghe thuyeát giaûng phaùp vi dieäu nhöng cuõng khoâng theå phaùt taâm Voâ thöôïng Chaùnh ñaúng Chaùnh giaùc, neáu khoâng gaëp thì cuõng khoâng theå phaùt. Ñoù laø haïng Nhaát-xieån- ñeà. Ba laø neáu gaëp hay khoâng gaëp taát caû ñeàu coù theå phaùt taâm Voâ thöôïng Chaùnh ñaúng Chaùnh giaùc. Ñoù laø haøng Boà-taùt. Neáu gaëp hay khoâng gaëp ñeàu phaùt taâm Voâ thöôïng Chaùnh ñaúng Chaùnh giaùc thì nay  taïi sao Ñöùc Nhö Lai noùi, do khen ngôïi Phaät taùnh neân chuùng sinh phaùt taâm Voâ thöôïng Chaùnh ñaúng Chaùnh giaùc. Baïch  Theá  Toân! Neáu  gaëp baïn laønh, chö Phaät, Boà-taùt, nghe giaûng noùi phaùp vi dieäu vaø khoâng    gaëp v.v… ñeàu khoâng theå phaùt taâm Voâ thöôïng Chaùnh ñaúng Chaùnh giaùc thì neân bieát, nghóa naøy khoâng ñuùng. Vì sao? Vì haïng ngöôøi naøy seõ chöùng ñaéc Voâ thöôïng Chaùnh ñaúng Chaùnh giaùc. Haïng Nhaát-xieån-ñeà    vì coù Phaät taùnh neân hoaëc nghe hay khoâng nghe cuõng seõ chöùng ñaéc    Voâ thöôïng Chaùnh ñaúng Chaùnh giaùc. Baïch Theá Toân! Nhö Theá Toân ñaõ noùi Nhaát-xieån-ñeà nghóa laø döùt boû thieän caên, nghóa nhö vaäy  cuõng khoâng ñuùng. Vì sao? Vì haïng naøy khoâng döùt boû Phaät taùnh. Phaät taùnh nhö vaäy lyù khoâng theå döùt boû thì sao Phaät noùi laø döùt boû thieän caên?    Nhö</w:t>
      </w:r>
      <w:r>
        <w:rPr>
          <w:spacing w:val="17"/>
        </w:rPr>
        <w:t> </w:t>
      </w:r>
      <w:r>
        <w:rPr/>
        <w:t>ngaøy</w:t>
      </w:r>
      <w:r>
        <w:rPr>
          <w:spacing w:val="17"/>
        </w:rPr>
        <w:t> </w:t>
      </w:r>
      <w:r>
        <w:rPr/>
        <w:t>tröôùc</w:t>
      </w:r>
      <w:r>
        <w:rPr>
          <w:spacing w:val="17"/>
        </w:rPr>
        <w:t> </w:t>
      </w:r>
      <w:r>
        <w:rPr/>
        <w:t>Phaät</w:t>
      </w:r>
      <w:r>
        <w:rPr>
          <w:spacing w:val="16"/>
        </w:rPr>
        <w:t> </w:t>
      </w:r>
      <w:r>
        <w:rPr/>
        <w:t>giaûng</w:t>
      </w:r>
      <w:r>
        <w:rPr>
          <w:spacing w:val="17"/>
        </w:rPr>
        <w:t> </w:t>
      </w:r>
      <w:r>
        <w:rPr/>
        <w:t>noùi</w:t>
      </w:r>
      <w:r>
        <w:rPr>
          <w:spacing w:val="17"/>
        </w:rPr>
        <w:t> </w:t>
      </w:r>
      <w:r>
        <w:rPr/>
        <w:t>Möôøi</w:t>
      </w:r>
      <w:r>
        <w:rPr>
          <w:spacing w:val="16"/>
        </w:rPr>
        <w:t> </w:t>
      </w:r>
      <w:r>
        <w:rPr/>
        <w:t>hai</w:t>
      </w:r>
      <w:r>
        <w:rPr>
          <w:spacing w:val="16"/>
        </w:rPr>
        <w:t> </w:t>
      </w:r>
      <w:r>
        <w:rPr/>
        <w:t>boä</w:t>
      </w:r>
      <w:r>
        <w:rPr>
          <w:spacing w:val="17"/>
        </w:rPr>
        <w:t> </w:t>
      </w:r>
      <w:r>
        <w:rPr/>
        <w:t>loaïi</w:t>
      </w:r>
      <w:r>
        <w:rPr>
          <w:spacing w:val="16"/>
        </w:rPr>
        <w:t> </w:t>
      </w:r>
      <w:r>
        <w:rPr/>
        <w:t>kinh</w:t>
      </w:r>
      <w:r>
        <w:rPr>
          <w:spacing w:val="17"/>
        </w:rPr>
        <w:t> </w:t>
      </w:r>
      <w:r>
        <w:rPr/>
        <w:t>vaên,</w:t>
      </w:r>
      <w:r>
        <w:rPr>
          <w:spacing w:val="18"/>
        </w:rPr>
        <w:t> </w:t>
      </w:r>
      <w:r>
        <w:rPr/>
        <w:t>coù</w:t>
      </w:r>
      <w:r>
        <w:rPr>
          <w:spacing w:val="17"/>
        </w:rPr>
        <w:t> </w:t>
      </w:r>
      <w:r>
        <w:rPr/>
        <w:t>hai</w:t>
      </w:r>
      <w:r>
        <w:rPr>
          <w:spacing w:val="16"/>
        </w:rPr>
        <w:t> </w:t>
      </w:r>
      <w:r>
        <w:rPr/>
        <w:t>thöù</w:t>
      </w:r>
    </w:p>
    <w:p>
      <w:pPr>
        <w:pStyle w:val="BodyText"/>
        <w:spacing w:before="5"/>
        <w:ind w:left="0"/>
        <w:rPr>
          <w:sz w:val="14"/>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8" w:footer="0" w:top="1260" w:bottom="280" w:left="1680" w:right="1680"/>
        </w:sectPr>
      </w:pPr>
    </w:p>
    <w:p>
      <w:pPr>
        <w:pStyle w:val="BodyText"/>
        <w:spacing w:before="89"/>
        <w:ind w:right="584"/>
        <w:jc w:val="both"/>
      </w:pPr>
      <w:r>
        <w:rPr/>
        <w:t>kinh thieän caên: Moät laø thöôøng, hai laø voâ thöôøng. Thieän caên laø thöôøng thì khoâng döùt, voâ thöôøng laø döùt. Vì thieän caên voâ thöôøng coù theå döùt   neân rôi vaøo ñòa nguïc, coøn thieän caên thöôøng khoâng theå  döùt  thì  sao Phaät khoâng ngaên caûn? Khoâng döùt boû Phaät taùnh thì chaúng phaûi laø Nhaát-xieån-ñeà, sao Phaät laïi noùi Nhaát-xieån-ñeà? Baïch Theá Toân! Neáu nhaân Phaät taùnh maø phaùt taâm Voâ thöôïng Chaùnh ñaúng Chaùnh giaùc thì sao Nhö Lai laïi vì chuùng sinh thuyeát giaûng roäng möôøi  hai boä  loaïi  kinh vaên? Baïch Theá Toân! Ví nhö boán con soâng töø ao A-na-baø-ñaïp-ña chaûy ra. Neáu coù trôøi, ngöôøi, chö Phaät, Theá Toân noùi raèng nhöõng con soâng aáy khoâng chaûy vaøo bieån caû seõ trôû laïi nguoàn thì ñoù laø ñieàu    khoâng coù. Taâm Boà-ñeà cuõng nhö vaäy, ngöôøi coù Phaät taùnh khoâng luaän  laø nghe phaùp hay khoâng nghe phaùp, coù trì giôùi hay khoâng trì giôùi, coù boá thí hay khoâng boá thí, coù tu hay khoâng tu, coù trí tueä hay khoâng trí tueä, ñaùng leõ taát caû ñeàu chöùng ñaéc Voâ thöôïng Chaùnh ñaúng Chaùnh   giaùc.</w:t>
      </w:r>
    </w:p>
    <w:p>
      <w:pPr>
        <w:pStyle w:val="BodyText"/>
        <w:spacing w:before="33"/>
        <w:ind w:right="585" w:firstLine="566"/>
        <w:jc w:val="both"/>
      </w:pPr>
      <w:r>
        <w:rPr/>
        <w:t>Baïch Theá Toân! Nhö töø nuùi Öu-ñaø-dieân, maët trôøi moïc leân höôùng chaùnh Nam, neáu maët trôøi nghó raèng, ta khoâng ñeán höôùng Taây maø trôû laïi höôùng Ñoâng thì ñoù laø ñieàu khoâng coù. Phaät taùnh cuõng vaäy, neáu khoâng nghe, khoâng trì giôùi, khoâng boá thí, khoâng tu taäp, khoâng trí tueä maø khoâng theå chöùng ñaéc Voâ thöôïng Chaùnh ñaúng Chaùnh giaùc thì ñoù    laø ñieàu khoâng</w:t>
      </w:r>
      <w:r>
        <w:rPr>
          <w:spacing w:val="8"/>
        </w:rPr>
        <w:t> </w:t>
      </w:r>
      <w:r>
        <w:rPr/>
        <w:t>coù.</w:t>
      </w:r>
    </w:p>
    <w:p>
      <w:pPr>
        <w:pStyle w:val="BodyText"/>
        <w:spacing w:before="28"/>
        <w:ind w:right="584" w:firstLine="566"/>
        <w:jc w:val="both"/>
      </w:pPr>
      <w:r>
        <w:rPr/>
        <w:t>Baïch Theá Toân! Chö Phaät Nhö Lai noùi taùnh nhaân quaû chaúng   phaûi coù, chaúng phaûi khoâng, nghóa naøy cuõng khoâng ñuùng. Vì sao? Vì nhö trong söõa khoâng coù taùnh cuûa söõa ñaëc thì khoâng coù söõa ñaëc, nhö  haït Ni-caâu-ñaø khoâng coù taùnh naêm tröôïng thì khoâng theå sinh caây naêm tröôïng. Neáu trong Phaät taùnh khoâng coù caây Voâ thöôïng Chaùnh ñaúng Chaùnh giaùc thì sao coù theå sinh caây Voâ thöôïng Chaùnh ñaúng Chaùnh  giaùc. Do nghóa naøy neân noùi laø nhaân quaû chaúng phaûi coù, chaúng phaûi khoâng thì nghóa nhö vaäy laøm sao thích</w:t>
      </w:r>
      <w:r>
        <w:rPr>
          <w:spacing w:val="32"/>
        </w:rPr>
        <w:t> </w:t>
      </w:r>
      <w:r>
        <w:rPr/>
        <w:t>hôïp?</w:t>
      </w:r>
    </w:p>
    <w:p>
      <w:pPr>
        <w:pStyle w:val="BodyText"/>
        <w:spacing w:before="30"/>
        <w:ind w:left="1437"/>
        <w:jc w:val="both"/>
      </w:pPr>
      <w:r>
        <w:rPr/>
        <w:t>Baáy giôø, Theá Toân khen:</w:t>
      </w:r>
    </w:p>
    <w:p>
      <w:pPr>
        <w:pStyle w:val="BodyText"/>
        <w:spacing w:before="32"/>
        <w:ind w:right="585" w:firstLine="566"/>
        <w:jc w:val="both"/>
      </w:pPr>
      <w:r>
        <w:rPr/>
        <w:t>–Laønh thay! Laønh thay! Naøy thieän nam! Trong ñôøi coù hai haïng ngöôøi raát laø hy höõu nhö hoa Öu-ñaøm: Moät laø ngöôøi khoâng taïo toäi aùc, hai laø ngöôøi coù toäi maø bieát saùm hoái. Haïng ngöôøi nhö vaäy raát laø hy</w:t>
      </w:r>
    </w:p>
    <w:p>
      <w:pPr>
        <w:spacing w:after="0"/>
        <w:jc w:val="both"/>
        <w:sectPr>
          <w:pgSz w:w="11910" w:h="16840"/>
          <w:pgMar w:header="766" w:footer="0" w:top="1260" w:bottom="280" w:left="1680" w:right="1680"/>
        </w:sectPr>
      </w:pPr>
    </w:p>
    <w:p>
      <w:pPr>
        <w:pStyle w:val="BodyText"/>
        <w:spacing w:before="89"/>
        <w:ind w:right="585"/>
        <w:jc w:val="both"/>
      </w:pPr>
      <w:r>
        <w:rPr/>
        <w:t>höõu. Laïi coù hai haïng ngöôøi: Moät laø laøm aân, hai laø nhôù aân. Laïi coù hai haïng ngöôøi: Moät laø hoïc hoûi ñieàu môùi, hai laø oân laïi ñieàu cuõ khoâng queân. Laïi coù hai haïng ngöôøi: Moät laø xaây döïng caùi môùi, hai laø tu söûa caùi cuõ. Laïi coù hai haïng ngöôøi: Moät laø thích nghe phaùp, hai laø thích thuyeát phaùp. Laïi coù hai haïng ngöôøi: Moät laø kheùo gaïn hoûi, hai laø kheùo traû lôøi. Ngöôøi kheùo gaïn hoûi chính laø oâng, ngöôøi kheùo giaûi ñaùp chính   laø Nhö Lai</w:t>
      </w:r>
      <w:r>
        <w:rPr>
          <w:spacing w:val="10"/>
        </w:rPr>
        <w:t> </w:t>
      </w:r>
      <w:r>
        <w:rPr/>
        <w:t>vaäy.</w:t>
      </w:r>
    </w:p>
    <w:p>
      <w:pPr>
        <w:pStyle w:val="BodyText"/>
        <w:spacing w:before="32"/>
        <w:ind w:right="584" w:firstLine="566"/>
        <w:jc w:val="both"/>
      </w:pPr>
      <w:r>
        <w:rPr/>
        <w:t>Naøy thieän nam! Do söï kheùo gaïn hoûi maø chuyeån ñöôïc phaùp luaân voâ thöôïng coù theå laøm khoâ caây lôùn Möôøi hai nhaân duyeân, coù theå qua khoûi voâ bieân soâng lôùn sinh töû, coù theå chieán ñaáu vôùi Ma vöông Ba- tuaàn, coù theå xoâ ngaõ côø thaéng do Ba-tuaàn</w:t>
      </w:r>
      <w:r>
        <w:rPr>
          <w:spacing w:val="39"/>
        </w:rPr>
        <w:t> </w:t>
      </w:r>
      <w:r>
        <w:rPr/>
        <w:t>döïng.</w:t>
      </w:r>
    </w:p>
    <w:p>
      <w:pPr>
        <w:pStyle w:val="BodyText"/>
        <w:spacing w:before="29"/>
        <w:ind w:right="585" w:firstLine="566"/>
        <w:jc w:val="both"/>
      </w:pPr>
      <w:r>
        <w:rPr/>
        <w:t>Naøy thieän nam! Nhö tröôùc kia Ta ñaõ noùi coù  ba  haïng  ngöôøi beänh, trong ñoù coù ngöôøi gaëp thaày gioûi, thuoác hay, ngöôøi chaêm soùc kyõ vaø caû khoâng gaëp thì beänh cuõng ñeàu ñöôïc  laønh, nghóa ñoù theá naøo?   Neáu gaëp hay khoâng gaëp laø do coù thoï maïng nhaát ñònh. Vì sao? Vì  ngöôøi naøy trong voâ löôïng ñôøi ñaõ tu ba thöù thieän thöôïng, trung, haï. Do tu ba thöù thieän nhö vaäy neân ñöôïc thoï maïng nhaát ñònh. Nhö ngöôøi Uaát-ñôn-vieät, tuoåi thoï moät ngaøn naêm, neáu maéc beänh gaëp thaày gioûi, thuoác toát, ngöôøi chaêm soùc kyõ hay khoâng gaëp v.v… ñeàu ñöôïc laønh. Vì sao? Vì hoï coù tuoåi thoï nhaát</w:t>
      </w:r>
      <w:r>
        <w:rPr>
          <w:spacing w:val="27"/>
        </w:rPr>
        <w:t> </w:t>
      </w:r>
      <w:r>
        <w:rPr/>
        <w:t>ñònh.</w:t>
      </w:r>
    </w:p>
    <w:p>
      <w:pPr>
        <w:pStyle w:val="BodyText"/>
        <w:spacing w:before="31"/>
        <w:ind w:right="584" w:firstLine="566"/>
        <w:jc w:val="both"/>
      </w:pPr>
      <w:r>
        <w:rPr/>
        <w:t>Naøy thieän nam! Nhö Ta ñaõ noùi, neáu coù ngöôøi beänh gaëp ñöôïc  thaày gioûi, thuoác hay, kheùo chaêm soùc thì beänh ñöôïc laønh; neáu khoâng gaëp thì khoâng laønh, nghóa naøy theá naøo? Naøy thieän nam! Ñaây laø ngöôøi tuoåi thoï khoâng nhaát ñònh. Haïng ngöôøi naøy tuoåi thoï tuy  chöa  döùt, nhöng coù chín nhaân duyeân coù theå khieán hoï cheát yeåu: Moät laø bieát aên vaøo khoâng an oån maø cöù aên, hai laø aên quaù nhieàu, ba laø thöùc aên tröôùc chöa tieâu laïi aên nöõa, boán laø ñaïi tieåu tieän khoâng ñuùng luùc, naêm laø khi beänh khoâng theo söï chæ daãn cuûa thaày thuoác, saùu laø khoâng nghe  theo lôøi daën baûo cuûa ngöôøi chaêm soùc, baûy laø coá göôïng khoâng chòu oùi, taùm  laø ñi ñeâm vì ñi ñeâm seõ bò aùc quyû ñaùnh, chín laø vieäc phoøng the quaù ñoä. Do duyeân aáy cho neân Ta noùi ngöôøi beänh gaëp thaày thuoác gioûi, thuoác hay thì beänh coù theå laønh, khoâng gaëp thì khoâng theå laønh. Naøy thieän nam! Nhö tröôùc Ta ñaõ noùi, ngöôøi beänh gaëp thaày thuoác hay khoâng gaëp ñeàu</w:t>
      </w:r>
      <w:r>
        <w:rPr>
          <w:spacing w:val="32"/>
        </w:rPr>
        <w:t> </w:t>
      </w:r>
      <w:r>
        <w:rPr/>
        <w:t>khoâng</w:t>
      </w:r>
      <w:r>
        <w:rPr>
          <w:spacing w:val="33"/>
        </w:rPr>
        <w:t> </w:t>
      </w:r>
      <w:r>
        <w:rPr/>
        <w:t>ñöôïc</w:t>
      </w:r>
      <w:r>
        <w:rPr>
          <w:spacing w:val="33"/>
        </w:rPr>
        <w:t> </w:t>
      </w:r>
      <w:r>
        <w:rPr/>
        <w:t>laønh,</w:t>
      </w:r>
      <w:r>
        <w:rPr>
          <w:spacing w:val="31"/>
        </w:rPr>
        <w:t> </w:t>
      </w:r>
      <w:r>
        <w:rPr/>
        <w:t>nghóa</w:t>
      </w:r>
      <w:r>
        <w:rPr>
          <w:spacing w:val="33"/>
        </w:rPr>
        <w:t> </w:t>
      </w:r>
      <w:r>
        <w:rPr/>
        <w:t>naøy</w:t>
      </w:r>
      <w:r>
        <w:rPr>
          <w:spacing w:val="33"/>
        </w:rPr>
        <w:t> </w:t>
      </w:r>
      <w:r>
        <w:rPr/>
        <w:t>theá</w:t>
      </w:r>
      <w:r>
        <w:rPr>
          <w:spacing w:val="33"/>
        </w:rPr>
        <w:t> </w:t>
      </w:r>
      <w:r>
        <w:rPr/>
        <w:t>naøo?</w:t>
      </w:r>
      <w:r>
        <w:rPr>
          <w:spacing w:val="32"/>
        </w:rPr>
        <w:t> </w:t>
      </w:r>
      <w:r>
        <w:rPr/>
        <w:t>Coù</w:t>
      </w:r>
      <w:r>
        <w:rPr>
          <w:spacing w:val="31"/>
        </w:rPr>
        <w:t> </w:t>
      </w:r>
      <w:r>
        <w:rPr/>
        <w:t>ngöôøi</w:t>
      </w:r>
      <w:r>
        <w:rPr>
          <w:spacing w:val="32"/>
        </w:rPr>
        <w:t> </w:t>
      </w:r>
      <w:r>
        <w:rPr/>
        <w:t>tuoåi</w:t>
      </w:r>
      <w:r>
        <w:rPr>
          <w:spacing w:val="32"/>
        </w:rPr>
        <w:t> </w:t>
      </w:r>
      <w:r>
        <w:rPr/>
        <w:t>thoï</w:t>
      </w:r>
      <w:r>
        <w:rPr>
          <w:spacing w:val="33"/>
        </w:rPr>
        <w:t> </w:t>
      </w:r>
      <w:r>
        <w:rPr/>
        <w:t>ñaõ</w:t>
      </w:r>
      <w:r>
        <w:rPr>
          <w:spacing w:val="32"/>
        </w:rPr>
        <w:t> </w:t>
      </w:r>
      <w:r>
        <w:rPr/>
        <w:t>heát</w:t>
      </w:r>
    </w:p>
    <w:p>
      <w:pPr>
        <w:pStyle w:val="BodyText"/>
        <w:spacing w:before="247"/>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headerReference w:type="even" r:id="rId8"/>
          <w:headerReference w:type="default" r:id="rId9"/>
          <w:pgSz w:w="11910" w:h="16840"/>
          <w:pgMar w:header="766" w:footer="0" w:top="1260" w:bottom="280" w:left="1680" w:right="1680"/>
        </w:sectPr>
      </w:pPr>
    </w:p>
    <w:p>
      <w:pPr>
        <w:pStyle w:val="BodyText"/>
        <w:spacing w:before="89"/>
        <w:ind w:right="584"/>
        <w:jc w:val="both"/>
      </w:pPr>
      <w:r>
        <w:rPr/>
        <w:t>thì gaëp hay khoâng gaëp ñeàu khoâng theå laønh. Vì sao? Vì tuoåi thoï ñaõ   heát. Do nghóa naøy cho neân Ta noùi, ngöôøi beänh hoaëc gaëp thaày thuoác hay khoâng gaëp ñeàu khoâng laønh. Chuùng sinh cuõng vaäy, ngöôøi phaùt    taâm Boà-ñeà neáu gaëp baïn laønh, chö Phaät, Boà-taùt, hoïc  hoûi  laõnh  thoï phaùp saâu xa, hay khoâng gaëp taát caû ñeàu seõ thaønh. Vì sao? Vì ngöôøi   naøy coù theå phaùt taâm Boà-ñeà, nhö ngöôøi Uaát-ñôn-vieät ñöôïc thoï maïng nhaát ñònh. Nhö Ta ñaõ noùi töø quaû vò Tu-ñaø-hoaøn ñeán Phaät-bích-chi,   neáu ñöôïc nghe baïn laønh, chö Phaät, Boà-taùt giaûng noùi phaùp saâu xa thì phaùt taâm Voâ thöôïng Chaùnh ñaúng Chaùnh giaùc. Neáu khoâng gaëp chö Phaät, Boà-taùt nghe giaûng noùi phaùp saâu xa thì khoâng theå phaùt taâm Voâ thöôïng Chaùnh ñaúng Chaùnh giaùc. Nhö ngöôøi thoï maïng khoâng nhaát  ñònh, vì chín nhaân duyeân laøm hoï cheát yeåu, nhö ngöôøi beänh kia neáu  gaëp thaày, gaëp thuoác thì beänh ñöôïc laønh. Neáu khoâng gaëp thì beänh khoâng laønh. Cho neân Ta noùi gaëp chö Phaät, Boà-taùt, giaûng noùi phaùp    saâu xa thì coù theå phaùt taâm Voâ thöôïng Chaùnh ñaúng Chaùnh giaùc, neáu khoâng gaëp thì khoâng phaùt taâm Voâ thöôïng Chaùnh ñaúng Chaùnh giaùc. Nhö tröôùc Ta noùi, neáu gaëp baïn laønh, chö Phaät, Boà-taùt, nghe giaûng noùi phaùp saâu xa, hay khoâng gaëp ñeàu khoâng theå phaùt taâm Voâ  thöôïng Chaùnh ñaúng Chaùnh giaùc, nghóa naøy theá naøo? Naøy thieän nam! Haïng Nhaát-xieån-ñeà, neáu gaëp thieän höõu, chö Phaät, Boà-taùt, nghe giaûng noùi phaùp saâu xa hay khoâng gaëp ñeàu khoâng theå xa lìa  taâm Nhaát-xieån-ñeà. Vì sao? Vì hoï ñaõ döùt boû phaùp thieän. Haøng Nhaát-xieån-ñeà cuõng chöùng ñaéc Voâ thöôïng Chaùnh ñaúng Chaùnh giaùc. Vì sao? Vì neáu coù theå phaùt taâm Boà-ñeà thì khoâng coøn goïi laø Nhaát-xieån-ñeà. Naøy thieän nam! Do nhaân duyeân gì maø noùi haïng Nhaát-xieån-ñeà chöùng ñaéc Voâ thöôïng  Chaùnh ñaúng Chaùnh giaùc? Haïng Nhaát-xieån-ñeà thaät khoâng theå chöùng ñaéc Voâ thöôïng Chaùnh ñaúng Chaùnh giaùc. Nhö ngöôøi tuoåi thoï ñaõ heát    duø gaëp thaày gioûi, thuoác toát, chaêm soùc kyõ, beänh cuõng khoâng theå laønh, Vì sao? Vì tuoåi thoï ñaõ</w:t>
      </w:r>
      <w:r>
        <w:rPr>
          <w:spacing w:val="23"/>
        </w:rPr>
        <w:t> </w:t>
      </w:r>
      <w:r>
        <w:rPr/>
        <w:t>heát.</w:t>
      </w:r>
    </w:p>
    <w:p>
      <w:pPr>
        <w:pStyle w:val="BodyText"/>
        <w:spacing w:before="31"/>
        <w:ind w:right="584" w:firstLine="566"/>
        <w:jc w:val="both"/>
      </w:pPr>
      <w:r>
        <w:rPr/>
        <w:t>Naøy thieän nam! “Nhaát xieån” laø tin, “ñeà” laø chaúng ñuû, tin chaúng ñuû laø Nhaát-xieån-ñeà. Phaät taùnh chaúng tin, chuùng sinh chaúng phaûi ñuû,  bôûi chaúng ñuû neân laøm theá naøo coù theå dieät tröø. “Nhaát xieån” laø phöông tieän kheùo leùo, “ñeà” laø chaúng ñuû, vì tu phöông tieän kheùo leùo khoâng  ñaày</w:t>
      </w:r>
      <w:r>
        <w:rPr>
          <w:spacing w:val="30"/>
        </w:rPr>
        <w:t> </w:t>
      </w:r>
      <w:r>
        <w:rPr/>
        <w:t>ñuû</w:t>
      </w:r>
      <w:r>
        <w:rPr>
          <w:spacing w:val="30"/>
        </w:rPr>
        <w:t> </w:t>
      </w:r>
      <w:r>
        <w:rPr/>
        <w:t>neân</w:t>
      </w:r>
      <w:r>
        <w:rPr>
          <w:spacing w:val="30"/>
        </w:rPr>
        <w:t> </w:t>
      </w:r>
      <w:r>
        <w:rPr/>
        <w:t>goïi</w:t>
      </w:r>
      <w:r>
        <w:rPr>
          <w:spacing w:val="28"/>
        </w:rPr>
        <w:t> </w:t>
      </w:r>
      <w:r>
        <w:rPr/>
        <w:t>laø</w:t>
      </w:r>
      <w:r>
        <w:rPr>
          <w:spacing w:val="31"/>
        </w:rPr>
        <w:t> </w:t>
      </w:r>
      <w:r>
        <w:rPr/>
        <w:t>Nhaát-xieån-ñeà.</w:t>
      </w:r>
      <w:r>
        <w:rPr>
          <w:spacing w:val="30"/>
        </w:rPr>
        <w:t> </w:t>
      </w:r>
      <w:r>
        <w:rPr/>
        <w:t>Phaät</w:t>
      </w:r>
      <w:r>
        <w:rPr>
          <w:spacing w:val="28"/>
        </w:rPr>
        <w:t> </w:t>
      </w:r>
      <w:r>
        <w:rPr/>
        <w:t>taùnh</w:t>
      </w:r>
      <w:r>
        <w:rPr>
          <w:spacing w:val="27"/>
        </w:rPr>
        <w:t> </w:t>
      </w:r>
      <w:r>
        <w:rPr/>
        <w:t>chaúng</w:t>
      </w:r>
      <w:r>
        <w:rPr>
          <w:spacing w:val="30"/>
        </w:rPr>
        <w:t> </w:t>
      </w:r>
      <w:r>
        <w:rPr/>
        <w:t>phaûi</w:t>
      </w:r>
      <w:r>
        <w:rPr>
          <w:spacing w:val="29"/>
        </w:rPr>
        <w:t> </w:t>
      </w:r>
      <w:r>
        <w:rPr/>
        <w:t>laø</w:t>
      </w:r>
      <w:r>
        <w:rPr>
          <w:spacing w:val="30"/>
        </w:rPr>
        <w:t> </w:t>
      </w:r>
      <w:r>
        <w:rPr/>
        <w:t>tu</w:t>
      </w:r>
      <w:r>
        <w:rPr>
          <w:spacing w:val="30"/>
        </w:rPr>
        <w:t> </w:t>
      </w:r>
      <w:r>
        <w:rPr/>
        <w:t>phöông</w:t>
      </w:r>
    </w:p>
    <w:p>
      <w:pPr>
        <w:spacing w:after="0"/>
        <w:jc w:val="both"/>
        <w:sectPr>
          <w:pgSz w:w="11910" w:h="16840"/>
          <w:pgMar w:header="768" w:footer="0" w:top="1260" w:bottom="280" w:left="1680" w:right="1680"/>
        </w:sectPr>
      </w:pPr>
    </w:p>
    <w:p>
      <w:pPr>
        <w:pStyle w:val="BodyText"/>
        <w:spacing w:before="89"/>
        <w:ind w:right="584"/>
        <w:jc w:val="both"/>
      </w:pPr>
      <w:r>
        <w:rPr/>
        <w:t>tieän kheùo leùo, chuùng sinh chaúng phaûi laø ñuû, vì chaúng ñuû neân laøm theá naøo coù theå döùt tröø. “Nhaát xieån” laø taán,  “ñeà”  laø chaúng ñuû, vì taán  chaúng ñuû neân goïi laø Nhaát-xieån-ñeà. Phaät taùnh chaúng phaûi taán, chuùng sinh chaúng phaûi ñuû, vì chaúng ñuû neân laøm theá naøo coù theå döùt tröø.   “Nhaát xieån” laø nieäm, “ñeà” laø chaúng ñuû, vì nieäm chaúng ñuû neân goïi laø Nhaát-xieån-ñeà. Phaät taùnh chaúng phaûi nieäm, chuùng sinh chaúng phaûi ñuû, vì chaúng ñuû neân laøm theá naøo coù theå döùt tröø. “Nhaát xieån” goïi laø ñònh, “ñeà” goïi laø chaúng ñuû, vì ñònh chaúng ñuû neân goïi Nhaát-xieån-ñeà. Phaät taùnh chaúng phaûi ñònh, chuùng sinh chaúng phaûi ñuû, vì  chaúng  ñuû  neân laøm theá naøo coù theå döùt tröø. “Nhaát xieån” laø tueä, “ñeà” laø chaúng ñuû, vì tueä chaúng ñuû neân goïi laø Nhaát-xieån-ñeà. Phaät taùnh chaúng phaûi tueä, chuùng sinh chaúng phaûi ñuû, vì chaúng ñuû neân laøm theá naøo coù theå döùt   tröø. “Nhaát xieån” laø thieän voâ thöôøng, “ñeà” laø chaúng phaûi ñuû, vì thieän  voâ thöôøng chaúng ñuû neân  goïi laø Nhaát-xieån-ñeà. Phaät taùnh chaúng phaûi  voâ thöôøng, chaúng phaûi thieän, chaúng phaûi baát thieän. Vì  sao?  Phaùp thieän caàn phaûi töø phöông tieän maø ñöôïc. Nhöng Phaät taùnh aáy chaúng phaûi töø phöông tieän ñöôïc, neân chaúng phaûi thieän. Vì sao laïi goïi laø chaúng phaûi baát thieän? Vì Phaät taùnh coù theå ñöôïc thieän quaû, thieän quaû töùc laø Voâ thöôïng Chaùnh ñaúng Chaùnh giaùc. Laïi,  phaùp  thieän  thì sinh roài môùi ñöôïc, neân noùi chaúng phaûi thieän, do döùt tröø phaùt sinh caùc phaùp thieän neân goïi laø</w:t>
      </w:r>
      <w:r>
        <w:rPr>
          <w:spacing w:val="16"/>
        </w:rPr>
        <w:t> </w:t>
      </w:r>
      <w:r>
        <w:rPr/>
        <w:t>Nhaát-xieån-ñeà.</w:t>
      </w:r>
    </w:p>
    <w:p>
      <w:pPr>
        <w:pStyle w:val="BodyText"/>
        <w:spacing w:before="32"/>
        <w:ind w:right="584" w:firstLine="566"/>
        <w:jc w:val="both"/>
      </w:pPr>
      <w:r>
        <w:rPr/>
        <w:t>Naøy thieän nam! Nhö oâng ñaõ noùi: Neáu Nhaát-xieån-ñeà coù  Phaät  taùnh thì taïi sao khoâng ngaên toäi ñòa nguïc? Thieän nam! Trong Nhaát- xieån-ñeà khoâng coù Phaät taùnh. Naøy thieän nam! Ví nhö nhaø vua nghe tieáng ñaøn khoâng haàu, aâm thanh thaùnh thoùt, veùo von  lieàn  ñam  meâ thích thuù, say söa khoâng muoán xa lìa, lieàn baûo: “AÂm thanh tuyeät dieäu naøy töø ñaâu maø coù?”. Ñaïi thaàn taâu: “AÂm thanh tuyeät dieäu naøy töø caây ñaøn khoâng haàu phaùt ra”. Nhaø vua laïi noùi: “Ñem aâm thanh ñeán ñaây”. Baáy giôø ñaïi thaàn lieàn ñem caây ñaøn ñaët tröôùc vua maø taâu: “Ñaïi vöông neân bieát ñaây laø aâm thanh”. Vua noùi “Naøy khoâng haàu! Haõy phaùt ra tieáng! Haõy phaùt ra tieáng!”. Nhöng caây ñaøn vaãn khoâng phaùt ra tieáng. Khi aáy, nhaø vua lieàn caét daây, tieáng cuõng khoâng phaùt ra. Nhaø vua roïc da, cheû caây, taùch ra, tìm maõi vaãn khoâng coù tieáng. Baáy giôø, vua noåi giaän</w:t>
      </w:r>
      <w:r>
        <w:rPr>
          <w:spacing w:val="21"/>
        </w:rPr>
        <w:t> </w:t>
      </w:r>
      <w:r>
        <w:rPr/>
        <w:t>traùch</w:t>
      </w:r>
      <w:r>
        <w:rPr>
          <w:spacing w:val="22"/>
        </w:rPr>
        <w:t> </w:t>
      </w:r>
      <w:r>
        <w:rPr/>
        <w:t>ñaïi</w:t>
      </w:r>
      <w:r>
        <w:rPr>
          <w:spacing w:val="22"/>
        </w:rPr>
        <w:t> </w:t>
      </w:r>
      <w:r>
        <w:rPr/>
        <w:t>thaàn:</w:t>
      </w:r>
      <w:r>
        <w:rPr>
          <w:spacing w:val="22"/>
        </w:rPr>
        <w:t> </w:t>
      </w:r>
      <w:r>
        <w:rPr/>
        <w:t>“Taïi</w:t>
      </w:r>
      <w:r>
        <w:rPr>
          <w:spacing w:val="22"/>
        </w:rPr>
        <w:t> </w:t>
      </w:r>
      <w:r>
        <w:rPr/>
        <w:t>sao</w:t>
      </w:r>
      <w:r>
        <w:rPr>
          <w:spacing w:val="22"/>
        </w:rPr>
        <w:t> </w:t>
      </w:r>
      <w:r>
        <w:rPr/>
        <w:t>taâu</w:t>
      </w:r>
      <w:r>
        <w:rPr>
          <w:spacing w:val="22"/>
        </w:rPr>
        <w:t> </w:t>
      </w:r>
      <w:r>
        <w:rPr/>
        <w:t>doái</w:t>
      </w:r>
      <w:r>
        <w:rPr>
          <w:spacing w:val="22"/>
        </w:rPr>
        <w:t> </w:t>
      </w:r>
      <w:r>
        <w:rPr/>
        <w:t>nhö</w:t>
      </w:r>
      <w:r>
        <w:rPr>
          <w:spacing w:val="22"/>
        </w:rPr>
        <w:t> </w:t>
      </w:r>
      <w:r>
        <w:rPr/>
        <w:t>theá”.</w:t>
      </w:r>
      <w:r>
        <w:rPr>
          <w:spacing w:val="22"/>
        </w:rPr>
        <w:t> </w:t>
      </w:r>
      <w:r>
        <w:rPr/>
        <w:t>Ñaïi</w:t>
      </w:r>
      <w:r>
        <w:rPr>
          <w:spacing w:val="21"/>
        </w:rPr>
        <w:t> </w:t>
      </w:r>
      <w:r>
        <w:rPr/>
        <w:t>thaàn</w:t>
      </w:r>
      <w:r>
        <w:rPr>
          <w:spacing w:val="22"/>
        </w:rPr>
        <w:t> </w:t>
      </w:r>
      <w:r>
        <w:rPr/>
        <w:t>taâu:</w:t>
      </w:r>
      <w:r>
        <w:rPr>
          <w:spacing w:val="22"/>
        </w:rPr>
        <w:t> </w:t>
      </w:r>
      <w:r>
        <w:rPr/>
        <w:t>“Muoán</w:t>
      </w:r>
    </w:p>
    <w:p>
      <w:pPr>
        <w:pStyle w:val="BodyText"/>
        <w:spacing w:before="8"/>
        <w:ind w:left="0"/>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right="584"/>
        <w:jc w:val="both"/>
      </w:pPr>
      <w:r>
        <w:rPr/>
        <w:t>cho ñaøn phaùt ra tieáng thì khoâng neân laøm nhö vaäy maø phaûi do caùc duyeân duøng phöông tieän kheùo leùo thì tieáng môùi phaùt ra”. Phaät  taùnh cuûa chuùng sinh cuõng nhö vaäy khoâng coù choã truï, duøng phöông tieän  kheùo môùi coù theå thaáy, vì coù theå thaáy neân chöùng  ñaéc  Voâ  thöôïng Chaùnh ñaúng Chaùnh giaùc. Haïng Nhaát-xieån-ñeà khoâng  thaáy Phaät taùnh  thì laøm theá naøo coù theå ngaên ñöôïc toäi ba ñöôøng aùc. Naøy thieän nam!  Neáu Nhaát-xieån-ñeà tin coù Phaät taùnh thì neân bieát ngöôøi naøy khoâng bò   rôi vaøo ba ñöôøng aùc. Ñoù cuõng khoâng goïi laø Nhaát-xieån-ñeà. Vì khoâng   töï tin coù Phaät taùnh neân lieàn rôi vaøo ba ñöôøng aùc neân goïi laø Nhaát- xieån-ñeà.</w:t>
      </w:r>
    </w:p>
    <w:p>
      <w:pPr>
        <w:pStyle w:val="BodyText"/>
        <w:spacing w:before="32"/>
        <w:ind w:right="584" w:firstLine="566"/>
        <w:jc w:val="both"/>
      </w:pPr>
      <w:r>
        <w:rPr/>
        <w:t>Naøy thieän nam! Nhö lôøi oâng noùi, neáu trong söõa khoâng coù taùnh cuûa söõa ñaëc thì ñaùng leõ khoâng sinh ra söõa ñaëc, trong haït Ni-caâu-ñaø khoâng taùnh cao naêm tröôïng thì ñaùng leõ khoâng moïc leân caây cao naêm tröôïng. Ngöôøi ngu si môùi noùi nhö theá, ngöôøi trí khoâng bao giôø phaùt ra lôøi noùi nhö theá. Vì sao? Vì khoâng coù taùnh vaäy. Naøy thieän nam! Neáu trong söõa coù taùnh cuûa söõa ñaëc thì khoâng caàn nhôø naêng löïc cuûa caùc duyeân. Naøy thieän nam! Nhö nöôùc vaø söõa hoøa laãn, chôø ñeán caû thaùng cuõng khoâng thaønh söõa ñaëc. Neáu duøng moät gioït söõa roài tìm nöôùc caây gioït vaøo lieàn thaønh söõa ñaëc. Neáu voán ñaõ coù söõa ñaëc thì sao laïi phaûi nhôø duyeân? Phaät taùnh cuûa chuùng sinh cuõng nhö vaäy, nhôø caùc nhaân duyeân lieàn coù theå thaáy, nhôø caùc nhaân duyeân neân chöùng ñaéc  Voâ  thöôïng Chaùnh ñaúng Chaùnh giaùc. Neáu phaûi nhôø caùc nhaân duyeân sau môùi thaønh töùc laø voâ taùnh. Do voâ taùnh neân coù theå chöùng  ñaéc  Voâ thöôïng Chaùnh ñaúng Chaùnh giaùc. Naøy thieän nam! Do nghóa naøy neân Ñaïi Boà-taùt thöôøng taùn thaùn vieäc laønh cuûa ngöôøi, khoâng traùch söï thieáu soùt cuûa ngöôøi khaùc, goïi laø taâm chaát</w:t>
      </w:r>
      <w:r>
        <w:rPr>
          <w:spacing w:val="35"/>
        </w:rPr>
        <w:t> </w:t>
      </w:r>
      <w:r>
        <w:rPr/>
        <w:t>tröïc.</w:t>
      </w:r>
    </w:p>
    <w:p>
      <w:pPr>
        <w:pStyle w:val="BodyText"/>
        <w:spacing w:before="30"/>
        <w:ind w:right="585" w:firstLine="566"/>
        <w:jc w:val="both"/>
      </w:pPr>
      <w:r>
        <w:rPr/>
        <w:t>Laïi nöõa, naøy thieän nam! Theá naøo laø Boà-taùt coù taâm chaát tröïc?  Ñaïi Boà-taùt thöôøng khoâng phaïm toäi aùc, giaû söû coù laàm loãi thì lieàn saùm hoái vôùi thaày, vôùi baïn ñoàng hoïc, khoâng bao giôø che giaáu, hoå theïn töï traùch khoâng daùm taùi phaïm. Ñoái vôùi toäi nheï sinh töôûng nhö toäi naëng, neáu coù ngöôøi gaïn hoûi lieàn ñaùp thaät coù phaïm. Laïi hoûi: “Toäi naøy laø toát hay khoâng toát?”. Ñaùp: “Khoâng toát”. Laïi hoûi: “Toäi naøy laø laønh hay khoâng laønh?”. Ñaùp: “Khoâng laønh”. Laïi hoûi: “Toäi naøy laø quaû thieän   hay</w:t>
      </w:r>
      <w:r>
        <w:rPr>
          <w:spacing w:val="26"/>
        </w:rPr>
        <w:t> </w:t>
      </w:r>
      <w:r>
        <w:rPr/>
        <w:t>quaû</w:t>
      </w:r>
      <w:r>
        <w:rPr>
          <w:spacing w:val="26"/>
        </w:rPr>
        <w:t> </w:t>
      </w:r>
      <w:r>
        <w:rPr/>
        <w:t>baát</w:t>
      </w:r>
      <w:r>
        <w:rPr>
          <w:spacing w:val="25"/>
        </w:rPr>
        <w:t> </w:t>
      </w:r>
      <w:r>
        <w:rPr/>
        <w:t>thieän?”.</w:t>
      </w:r>
      <w:r>
        <w:rPr>
          <w:spacing w:val="27"/>
        </w:rPr>
        <w:t> </w:t>
      </w:r>
      <w:r>
        <w:rPr/>
        <w:t>Ñaùp:</w:t>
      </w:r>
      <w:r>
        <w:rPr>
          <w:spacing w:val="25"/>
        </w:rPr>
        <w:t> </w:t>
      </w:r>
      <w:r>
        <w:rPr/>
        <w:t>“Toäi</w:t>
      </w:r>
      <w:r>
        <w:rPr>
          <w:spacing w:val="25"/>
        </w:rPr>
        <w:t> </w:t>
      </w:r>
      <w:r>
        <w:rPr/>
        <w:t>naøy</w:t>
      </w:r>
      <w:r>
        <w:rPr>
          <w:spacing w:val="26"/>
        </w:rPr>
        <w:t> </w:t>
      </w:r>
      <w:r>
        <w:rPr/>
        <w:t>thaät</w:t>
      </w:r>
      <w:r>
        <w:rPr>
          <w:spacing w:val="26"/>
        </w:rPr>
        <w:t> </w:t>
      </w:r>
      <w:r>
        <w:rPr/>
        <w:t>chaúng</w:t>
      </w:r>
      <w:r>
        <w:rPr>
          <w:spacing w:val="26"/>
        </w:rPr>
        <w:t> </w:t>
      </w:r>
      <w:r>
        <w:rPr/>
        <w:t>phaûi</w:t>
      </w:r>
      <w:r>
        <w:rPr>
          <w:spacing w:val="25"/>
        </w:rPr>
        <w:t> </w:t>
      </w:r>
      <w:r>
        <w:rPr/>
        <w:t>quaû</w:t>
      </w:r>
      <w:r>
        <w:rPr>
          <w:spacing w:val="27"/>
        </w:rPr>
        <w:t> </w:t>
      </w:r>
      <w:r>
        <w:rPr/>
        <w:t>thieän”.</w:t>
      </w:r>
      <w:r>
        <w:rPr>
          <w:spacing w:val="26"/>
        </w:rPr>
        <w:t> </w:t>
      </w:r>
      <w:r>
        <w:rPr/>
        <w:t>Laïi</w:t>
      </w:r>
    </w:p>
    <w:p>
      <w:pPr>
        <w:spacing w:after="0"/>
        <w:jc w:val="both"/>
        <w:sectPr>
          <w:pgSz w:w="11910" w:h="16840"/>
          <w:pgMar w:header="768" w:footer="0" w:top="1260" w:bottom="280" w:left="1680" w:right="1680"/>
        </w:sectPr>
      </w:pPr>
    </w:p>
    <w:p>
      <w:pPr>
        <w:pStyle w:val="BodyText"/>
        <w:spacing w:before="89"/>
        <w:ind w:right="585"/>
        <w:jc w:val="both"/>
      </w:pPr>
      <w:r>
        <w:rPr/>
        <w:t>hoûi: “Toäi naøy do ai taïo ra? Phaûi chaêng chö Phaät, Phaùp, Taêng taïo    ra?”. Ñaùp: “Chaúng phaûi Phaät, Phaùp, Taêng maø laø chính toâi gaây taïo, chính laø phieàn naõo tích tuï taïo neân”. Do tröïc taâm neân tin coù Phaät taùnh, vì tin Phaät taùnh neân khoâng goïi laø Nhaát-xieån-ñeà.  Do tín  taâm neân goïi  laø ñeä töû cuûa Phaät. Neáu laõnh thoï y phuïc, thöïc phaåm, ñoà naèm, thuoác thang cuûa chuùng sinh, moãi thöù ngaøn vaïn khoâng cho laø nhieàu thì ñoù    goïi laø Boà-taùt coù taâm chaát</w:t>
      </w:r>
      <w:r>
        <w:rPr>
          <w:spacing w:val="21"/>
        </w:rPr>
        <w:t> </w:t>
      </w:r>
      <w:r>
        <w:rPr/>
        <w:t>tröïc.</w:t>
      </w:r>
    </w:p>
    <w:p>
      <w:pPr>
        <w:pStyle w:val="BodyText"/>
        <w:spacing w:before="32"/>
        <w:ind w:right="585" w:firstLine="566"/>
        <w:jc w:val="both"/>
      </w:pPr>
      <w:r>
        <w:rPr/>
        <w:t>Theá naøo laø Boà-taùt tu trì giôùi luaät? Ñaïi Boà-taùt thoï trì giôùi caám, khoâng caàu sinh leân coõi trôøi, khoâng vì lo sôï, cho ñeán khoâng thoï giôùi choù, giôùi gaø, giôùi boø, giôùi chim tró, khoâng laøm vieäc phaù giôùi, khoâng  laøm giôùi bò khuyeát, khoâng laøm giôùi coù tyø veát, khoâng laøm giôùi bò taïp nhieãm, khoâng thöïc haønh giôùi Thanh vaên, thoï trì giôùi Thi la Ba-la-maät cuûa Ñaïi Boà-taùt, ñöôïc giôùi ñaày ñuû khoâng sinh kieâu maïn. Ñoù goïi laø Boà-taùt tu Ñaïi Nieát-baøn, ñaày ñuû vieäc thöù ba laø trì</w:t>
      </w:r>
      <w:r>
        <w:rPr>
          <w:spacing w:val="54"/>
        </w:rPr>
        <w:t> </w:t>
      </w:r>
      <w:r>
        <w:rPr/>
        <w:t>giôùi.</w:t>
      </w:r>
    </w:p>
    <w:p>
      <w:pPr>
        <w:pStyle w:val="BodyText"/>
        <w:spacing w:before="29"/>
        <w:ind w:right="584" w:firstLine="566"/>
        <w:jc w:val="both"/>
      </w:pPr>
      <w:r>
        <w:rPr/>
        <w:t>Theá naøo laø Boà-taùt gaàn guõi baïn laønh? Ñaïi Boà-taùt thöôøng  vì  chuùng sinh thuyeát giaûng ñöôøng thieän, khoâng thuyeát giaûng ñöôøng aùc, thuyeát giaûng ñöôøng aùc chaúng phaûi quaû baùo toát. Naøy thieän nam! Thaân Ta ñaây töùc laø chaân thieän tri thöùc cuûa taát caû chuùng sinh, vì theá neân coù theå döùt boû taø kieán cuûa Baø-la-moân Phuù-giaø-la. Naøy thieän nam! Neáu    coù chuùng sinh gaàn guõi Ta thì tuy coù nhaân duyeân sinh vaøo ñòa nguïc  cuõng lieàn ñöôïc sinh leân coõi trôøi. Nhö oâng Tu-na-saùt-ña-la  v.v… ñaùng  leõ ñoïa vaøo ñòa nguïc nhöng nhôø gaëp ñöôïc Ta, neân lieàn ñöôïc döùt tröø nhaân duyeân ñòa nguïc maø sinh leân coõi Saéc giôùi. Tuy coù Xaù-lôïi-phaát, Muïc-kieàn-lieân v.v… cuõng khoâng goïi laø chaân thieän tri thöùc cuûa chuùng sinh.</w:t>
      </w:r>
      <w:r>
        <w:rPr>
          <w:spacing w:val="6"/>
        </w:rPr>
        <w:t> </w:t>
      </w:r>
      <w:r>
        <w:rPr/>
        <w:t>Vì</w:t>
      </w:r>
      <w:r>
        <w:rPr>
          <w:spacing w:val="8"/>
        </w:rPr>
        <w:t> </w:t>
      </w:r>
      <w:r>
        <w:rPr/>
        <w:t>sao?</w:t>
      </w:r>
      <w:r>
        <w:rPr>
          <w:spacing w:val="6"/>
        </w:rPr>
        <w:t> </w:t>
      </w:r>
      <w:r>
        <w:rPr/>
        <w:t>Vì</w:t>
      </w:r>
      <w:r>
        <w:rPr>
          <w:spacing w:val="8"/>
        </w:rPr>
        <w:t> </w:t>
      </w:r>
      <w:r>
        <w:rPr/>
        <w:t>caùc</w:t>
      </w:r>
      <w:r>
        <w:rPr>
          <w:spacing w:val="10"/>
        </w:rPr>
        <w:t> </w:t>
      </w:r>
      <w:r>
        <w:rPr/>
        <w:t>oâng</w:t>
      </w:r>
      <w:r>
        <w:rPr>
          <w:spacing w:val="8"/>
        </w:rPr>
        <w:t> </w:t>
      </w:r>
      <w:r>
        <w:rPr/>
        <w:t>aáy</w:t>
      </w:r>
      <w:r>
        <w:rPr>
          <w:spacing w:val="8"/>
        </w:rPr>
        <w:t> </w:t>
      </w:r>
      <w:r>
        <w:rPr/>
        <w:t>laø</w:t>
      </w:r>
      <w:r>
        <w:rPr>
          <w:spacing w:val="12"/>
        </w:rPr>
        <w:t> </w:t>
      </w:r>
      <w:r>
        <w:rPr/>
        <w:t>nhaân</w:t>
      </w:r>
      <w:r>
        <w:rPr>
          <w:spacing w:val="8"/>
        </w:rPr>
        <w:t> </w:t>
      </w:r>
      <w:r>
        <w:rPr/>
        <w:t>duyeân</w:t>
      </w:r>
      <w:r>
        <w:rPr>
          <w:spacing w:val="6"/>
        </w:rPr>
        <w:t> </w:t>
      </w:r>
      <w:r>
        <w:rPr/>
        <w:t>sinh</w:t>
      </w:r>
      <w:r>
        <w:rPr>
          <w:spacing w:val="6"/>
        </w:rPr>
        <w:t> </w:t>
      </w:r>
      <w:r>
        <w:rPr/>
        <w:t>taâm</w:t>
      </w:r>
      <w:r>
        <w:rPr>
          <w:spacing w:val="9"/>
        </w:rPr>
        <w:t> </w:t>
      </w:r>
      <w:r>
        <w:rPr/>
        <w:t>Nhaát-xieån-ñeà.</w:t>
      </w:r>
    </w:p>
    <w:p>
      <w:pPr>
        <w:pStyle w:val="BodyText"/>
        <w:spacing w:before="32"/>
        <w:ind w:right="584" w:firstLine="566"/>
        <w:jc w:val="both"/>
      </w:pPr>
      <w:r>
        <w:rPr/>
        <w:t>Naøy thieän nam! Ngaøy tröôùc Ta ôû nöôùc  Ba-la-naïi, Xaù-lôïi-phaát  coù daïy hai ñeä töû: Moät ngöôøi tu quaùn xöông traéng, moät ngöôøi tu quaùn ñeám hôi thôû, traûi qua nhieàu naêm tu taäp caû hai ngöôøi ñeàu khoâng ñöôïc chaùnh ñònh. Do nhaân duyeân naøy neân lieàn sinh taø kieán noùi: “Khoâng coù Nieát-baøn voâ laäu. Giaû söû coù Nieát-baøn voâ laäu thì leõ ra chuùng toâi ñaõ chöùng ñöôïc. Vì sao? Vì chuùng toâi kheùo trì giôùi vaø laõnh thoï giôùi”. Baáy giôø Ta thaáy Tyø-kheo sinh taâm taø kieán, goïi Xaù-lôïi-phaát ñeán quôû traùch: “OÂng khoâng kheùo daïy doã sao laïi thuyeát phaùp ñaûo loän cho hai ñeä töû nhö</w:t>
      </w:r>
      <w:r>
        <w:rPr>
          <w:spacing w:val="37"/>
        </w:rPr>
        <w:t> </w:t>
      </w:r>
      <w:r>
        <w:rPr/>
        <w:t>vaäy?</w:t>
      </w:r>
      <w:r>
        <w:rPr>
          <w:spacing w:val="39"/>
        </w:rPr>
        <w:t> </w:t>
      </w:r>
      <w:r>
        <w:rPr/>
        <w:t>Hai</w:t>
      </w:r>
      <w:r>
        <w:rPr>
          <w:spacing w:val="38"/>
        </w:rPr>
        <w:t> </w:t>
      </w:r>
      <w:r>
        <w:rPr/>
        <w:t>ñeä</w:t>
      </w:r>
      <w:r>
        <w:rPr>
          <w:spacing w:val="38"/>
        </w:rPr>
        <w:t> </w:t>
      </w:r>
      <w:r>
        <w:rPr/>
        <w:t>töû</w:t>
      </w:r>
      <w:r>
        <w:rPr>
          <w:spacing w:val="38"/>
        </w:rPr>
        <w:t> </w:t>
      </w:r>
      <w:r>
        <w:rPr/>
        <w:t>cuûa</w:t>
      </w:r>
      <w:r>
        <w:rPr>
          <w:spacing w:val="39"/>
        </w:rPr>
        <w:t> </w:t>
      </w:r>
      <w:r>
        <w:rPr/>
        <w:t>oâng</w:t>
      </w:r>
      <w:r>
        <w:rPr>
          <w:spacing w:val="38"/>
        </w:rPr>
        <w:t> </w:t>
      </w:r>
      <w:r>
        <w:rPr/>
        <w:t>caên</w:t>
      </w:r>
      <w:r>
        <w:rPr>
          <w:spacing w:val="38"/>
        </w:rPr>
        <w:t> </w:t>
      </w:r>
      <w:r>
        <w:rPr/>
        <w:t>taùnh</w:t>
      </w:r>
      <w:r>
        <w:rPr>
          <w:spacing w:val="37"/>
        </w:rPr>
        <w:t> </w:t>
      </w:r>
      <w:r>
        <w:rPr/>
        <w:t>khaùc</w:t>
      </w:r>
      <w:r>
        <w:rPr>
          <w:spacing w:val="39"/>
        </w:rPr>
        <w:t> </w:t>
      </w:r>
      <w:r>
        <w:rPr/>
        <w:t>nhau,</w:t>
      </w:r>
      <w:r>
        <w:rPr>
          <w:spacing w:val="38"/>
        </w:rPr>
        <w:t> </w:t>
      </w:r>
      <w:r>
        <w:rPr/>
        <w:t>moät</w:t>
      </w:r>
      <w:r>
        <w:rPr>
          <w:spacing w:val="38"/>
        </w:rPr>
        <w:t> </w:t>
      </w:r>
      <w:r>
        <w:rPr/>
        <w:t>ngöôøi</w:t>
      </w:r>
      <w:r>
        <w:rPr>
          <w:spacing w:val="38"/>
        </w:rPr>
        <w:t> </w:t>
      </w:r>
      <w:r>
        <w:rPr/>
        <w:t>laø</w:t>
      </w:r>
      <w:r>
        <w:rPr>
          <w:spacing w:val="38"/>
        </w:rPr>
        <w:t> </w:t>
      </w:r>
      <w:r>
        <w:rPr/>
        <w:t>thôï</w:t>
      </w:r>
    </w:p>
    <w:p>
      <w:pPr>
        <w:pStyle w:val="BodyText"/>
        <w:spacing w:before="246"/>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right="584"/>
        <w:jc w:val="both"/>
      </w:pPr>
      <w:r>
        <w:rPr/>
        <w:t>giaët y phuïc, moät ngöôøi laø thôï vaøng. Ñoái vôùi ñeä töû thôï vaøng thì neân   daïy phaùp ñeám hôi thôû, thôï giaët y phuïc neân daïy phaùp xöông traéng, vì oâng daïy laàm neân caû hai sinh taø kieán”. Baáy giôø Ta vì hai ngöôøi aáy maø tuøy cô thuyeát phaùp, hai ngöôøi nghe xong lieàn chöùng quaû A-la-haùn. Vì theá neân Ta laø chaân thieän tri thöùc cuûa taát caû chuùng sinh, chaúng phaûi  nhö Xaù-lôïi-phaát, Muïc-kieàn-lieân. Giaû söû coù chuùng sinh kieát söû  raát naëng, neáu ñöôïc  gaëp Ta, Ta  seõ duøng phöông tieän ñoaïn tröø cho hoï.  Nhö em cuûa Ta, oâng Nan-ñaø coù duïc voïng raát naëng, Ta duøng nhieàu phöông tieän kheùo leùo ñeå ñoaïn tröø. Nhö oâng Öông-quaät-ma-la coù taâm saân raát naëng, nhôø gaëp Ta maø heát saân. Vua A-xaø-theá ngu si saâu daøy, nhôø gaëp Ta neân taâm si lieàn dieät. Nhö tröôûng giaû Baø-hy-giaø töø voâ  löôïng kieáp tích taäp phieàn naõo saâu daøy, nhôø gaëp gaëp Ta neân lieàn ñoaïn dieät. Giaû söû coù keû teä aùc, thaáp heøn ñöôïc gaàn guõi vaø laøm ñeä töû Ta thì vì nhaân duyeân naøy maø taát caû trôøi ngöôøi cung kính meán töôûng. Thi-lôïi- cuùc-ña taø kieán raát naëng, nhaân gaëp Ta maø heát taø kieán, nhaân gaëp Ta ñoaïn tröø heát nhaân ñòa nguïc, taïo duyeân sinh leân coõi trôøi. Nhö Chieân- ñaø-la Khí-hö, luùc saép qua ñôøi nhôø gaëp Ta neân laïi ñöôïc soáng laâu. Nhö Kieàu-thi-ca taâm ñieân cuoàng roái loaïn, nhôø gaëp Ta neân trôû laïi taâm nhö cuõ. Nhö Saáu-cuø-ñaøm-di laø keû ñoà teå, thöôøng taïo  nghieäp aùc,  nhôø  gaëp Ta neân lieàn töø boû nghieäp gieát haïi. Nhö Tyø-kheo Xieån-ñeà, nhôø gaëp Ta neân thaø boû thaân maïng chöù khoâng huûy phaïm giôùi caám, nhö Tyø-kheo    bò troùi baèng daây coû töôi. Do nhöõng nghóa treân ñaây neân Tyø-kheo A-   nan noùi nöûa phaàn phaïm haïnh laø thieän tri thöùc, Ta baûo khoâng ñuùng    maø ñaày ñuû phaïm haïnh môùi goïi laø thieän tri thöùc. Ñoù laø Boà-taùt tu Ñaïi Nieát-baøn, ñaày ñuû ñieàu thöù tö laø gaàn guõi thieän tri</w:t>
      </w:r>
      <w:r>
        <w:rPr>
          <w:spacing w:val="54"/>
        </w:rPr>
        <w:t> </w:t>
      </w:r>
      <w:r>
        <w:rPr/>
        <w:t>thöùc.</w:t>
      </w:r>
    </w:p>
    <w:p>
      <w:pPr>
        <w:pStyle w:val="BodyText"/>
        <w:spacing w:before="33"/>
        <w:ind w:right="585" w:firstLine="566"/>
        <w:jc w:val="both"/>
      </w:pPr>
      <w:r>
        <w:rPr/>
        <w:t>Theá naøo laø Boà-taùt ñaày ñuû ña vaên? Ñaïi Boà-taùt vì kinh Ñaïi Nieát- baøn, Möôøi hai boä loaïi kinh vaên maø bieân cheùp, ñoïc tuïng, phaân bieät, giaûng noùi, ñoù goïi laø Boà-taùt ñaày ñuû ña vaên. Tröø möôøi moät boä kia, chæ thoï trì, ñoïc tuïng, bieân cheùp, giaûng noùi boä Tyø-phaät-löôïc, cuõng goïi laø Boà-taùt ñaày ñuû ña vaên. Tröø caû möôøi hai boä loaïi kinh vaên, neáu coù theå  thoï trì, bieân cheùp, ñoïc tuïng, phaân bieät, giaûng noùi kinh ñieån vi dieäu   Ñaïi Nieát-baøn thì goïi laø Boà-taùt ñaày ñuû ña vaên. Tröø heát toaøn theå kinh ñieån naøy, neáu coù theå thoï trì moät baøi keä boán caâu, laïi tröø luoân baøi keä  boán</w:t>
      </w:r>
      <w:r>
        <w:rPr>
          <w:spacing w:val="36"/>
        </w:rPr>
        <w:t> </w:t>
      </w:r>
      <w:r>
        <w:rPr/>
        <w:t>caâu</w:t>
      </w:r>
      <w:r>
        <w:rPr>
          <w:spacing w:val="36"/>
        </w:rPr>
        <w:t> </w:t>
      </w:r>
      <w:r>
        <w:rPr/>
        <w:t>chæ</w:t>
      </w:r>
      <w:r>
        <w:rPr>
          <w:spacing w:val="33"/>
        </w:rPr>
        <w:t> </w:t>
      </w:r>
      <w:r>
        <w:rPr/>
        <w:t>coù</w:t>
      </w:r>
      <w:r>
        <w:rPr>
          <w:spacing w:val="36"/>
        </w:rPr>
        <w:t> </w:t>
      </w:r>
      <w:r>
        <w:rPr/>
        <w:t>theå</w:t>
      </w:r>
      <w:r>
        <w:rPr>
          <w:spacing w:val="36"/>
        </w:rPr>
        <w:t> </w:t>
      </w:r>
      <w:r>
        <w:rPr/>
        <w:t>thoï</w:t>
      </w:r>
      <w:r>
        <w:rPr>
          <w:spacing w:val="33"/>
        </w:rPr>
        <w:t> </w:t>
      </w:r>
      <w:r>
        <w:rPr/>
        <w:t>trì</w:t>
      </w:r>
      <w:r>
        <w:rPr>
          <w:spacing w:val="35"/>
        </w:rPr>
        <w:t> </w:t>
      </w:r>
      <w:r>
        <w:rPr/>
        <w:t>taùnh</w:t>
      </w:r>
      <w:r>
        <w:rPr>
          <w:spacing w:val="36"/>
        </w:rPr>
        <w:t> </w:t>
      </w:r>
      <w:r>
        <w:rPr/>
        <w:t>thöôøng</w:t>
      </w:r>
      <w:r>
        <w:rPr>
          <w:spacing w:val="36"/>
        </w:rPr>
        <w:t> </w:t>
      </w:r>
      <w:r>
        <w:rPr/>
        <w:t>truï</w:t>
      </w:r>
      <w:r>
        <w:rPr>
          <w:spacing w:val="36"/>
        </w:rPr>
        <w:t> </w:t>
      </w:r>
      <w:r>
        <w:rPr/>
        <w:t>cuûa</w:t>
      </w:r>
      <w:r>
        <w:rPr>
          <w:spacing w:val="36"/>
        </w:rPr>
        <w:t> </w:t>
      </w:r>
      <w:r>
        <w:rPr/>
        <w:t>Nhö</w:t>
      </w:r>
      <w:r>
        <w:rPr>
          <w:spacing w:val="36"/>
        </w:rPr>
        <w:t> </w:t>
      </w:r>
      <w:r>
        <w:rPr/>
        <w:t>Lai</w:t>
      </w:r>
      <w:r>
        <w:rPr>
          <w:spacing w:val="35"/>
        </w:rPr>
        <w:t> </w:t>
      </w:r>
      <w:r>
        <w:rPr/>
        <w:t>khoâng</w:t>
      </w:r>
      <w:r>
        <w:rPr>
          <w:spacing w:val="37"/>
        </w:rPr>
        <w:t> </w:t>
      </w:r>
      <w:r>
        <w:rPr/>
        <w:t>bieán</w:t>
      </w:r>
    </w:p>
    <w:p>
      <w:pPr>
        <w:spacing w:after="0"/>
        <w:jc w:val="both"/>
        <w:sectPr>
          <w:pgSz w:w="11910" w:h="16840"/>
          <w:pgMar w:header="768" w:footer="0" w:top="1260" w:bottom="280" w:left="1680" w:right="1680"/>
        </w:sectPr>
      </w:pPr>
    </w:p>
    <w:p>
      <w:pPr>
        <w:pStyle w:val="BodyText"/>
        <w:spacing w:before="89"/>
        <w:ind w:right="584"/>
        <w:jc w:val="both"/>
      </w:pPr>
      <w:r>
        <w:rPr/>
        <w:t>ñoåi, thì cuõng goïi laø Boà-taùt ñaày ñuû ña vaên. Laïi tröø taát caû nhöõng vieäc treân, neáu bieát Nhö Lai thöôøng khoâng thuyeát phaùp thì cuõng goïi laø Boà- taùt ñaày ñuû ña vaên. Vì sao?  Vì phaùp voán voâ taùnh, Nhö Lai tuy noùi taát  caû caùc phaùp, nhöng thöôøng khoâng noùi ñieàu gì. Ñaây goïi laø Boà-taùt tu   taäp Ñaïi Nieát-baøn thaønh töïu ñieàu thöù naêm laø ñaày ñuû</w:t>
      </w:r>
      <w:r>
        <w:rPr>
          <w:spacing w:val="8"/>
        </w:rPr>
        <w:t> </w:t>
      </w:r>
      <w:r>
        <w:rPr/>
        <w:t>ña vaên.</w:t>
      </w:r>
    </w:p>
    <w:p>
      <w:pPr>
        <w:pStyle w:val="BodyText"/>
        <w:spacing w:before="33"/>
        <w:ind w:right="585" w:firstLine="566"/>
        <w:jc w:val="both"/>
      </w:pPr>
      <w:r>
        <w:rPr/>
        <w:t>Naøy thieän nam! Neáu thieän nam, thieän nöõ naøo vì Ñaïi Nieát-baøn  maø thaønh töïu vieân maõn naêm ñieàu nhö vaäy thì coù theå laøm ñöôïc vieäc khoù laøm, coù theå nhaãn ñöôïc vieäc khoù nhaãn, boá thí ñöôïc vieäc khoù boá   thí.</w:t>
      </w:r>
    </w:p>
    <w:p>
      <w:pPr>
        <w:pStyle w:val="BodyText"/>
        <w:spacing w:before="29"/>
        <w:ind w:right="584" w:firstLine="566"/>
        <w:jc w:val="both"/>
      </w:pPr>
      <w:r>
        <w:rPr/>
        <w:t>Theá naøo laø Boà-taùt coù theå laøm ñöôïc vieäc khoù laøm? Neáu nghe coù ngöôøi moãi ngaøy aên moät haït meø maø chöùng ñaéc Voâ thöôïng Chaùnh ñaúng Chaùnh giaùc thì tin theo lôøi noùi naøy, neân trong voâ löôïng voâ soá kieáp, thöôøng aên moät haït meø. Neáu nghe vaøo löûa chöùng ñaéc ñöôïc Voâ thöôïng Chaùnh ñaúng Chaùnh giaùc thì ôû trong voâ löôïng kieáp vaøo löûa döõ ñòa   nguïc A-tyø. Ñoù goïi laø Boà-taùt laøm ñöôïc vieäc khoù</w:t>
      </w:r>
      <w:r>
        <w:rPr>
          <w:spacing w:val="53"/>
        </w:rPr>
        <w:t> </w:t>
      </w:r>
      <w:r>
        <w:rPr/>
        <w:t>laøm.</w:t>
      </w:r>
    </w:p>
    <w:p>
      <w:pPr>
        <w:pStyle w:val="BodyText"/>
        <w:spacing w:before="31"/>
        <w:ind w:right="585" w:firstLine="566"/>
        <w:jc w:val="both"/>
      </w:pPr>
      <w:r>
        <w:rPr/>
        <w:t>Theá naøo laø Boà-taùt nhaãn ñöôïc vieäc khoù nhaãn? Neáu nghe noùi chòu ñöïng nhöõng nhaân duyeân gaây ñau khoå nhö: duøng tay, gaäy, dao, ñaù cheùm, chaët ñöôïc Ñaïi Nieát-baøn. Boà-taùt lieàn ôû trong voâ löôïng voâ soá kieáp, thaân chòu ñuû taát caû nhöõng söï khoå aáy maø khoâng cho laø khoå. Ñoù goïi laø Boà-taùt nhaãn ñöôïc vieäc khoù</w:t>
      </w:r>
      <w:r>
        <w:rPr>
          <w:spacing w:val="29"/>
        </w:rPr>
        <w:t> </w:t>
      </w:r>
      <w:r>
        <w:rPr/>
        <w:t>nhaãn.</w:t>
      </w:r>
    </w:p>
    <w:p>
      <w:pPr>
        <w:pStyle w:val="BodyText"/>
        <w:spacing w:before="30"/>
        <w:ind w:right="585" w:firstLine="566"/>
        <w:jc w:val="both"/>
      </w:pPr>
      <w:r>
        <w:rPr/>
        <w:t>Theá naøo laø Boà-taùt boá thí vieäc khoù boá thí? Neáu nghe coù theå ñem quoác thaønh, vôï con, ñaàu, maët, tuûy, naõo boá thí cho ngöôøi thì seõ chöùng ñaéc Voâ thöôïng Chaùnh ñaúng Chaùnh giaùc, lieàn ôû trong voâ löôïng voâ soá kieáp ñem nhöõng thöù aáy boá thí cho ngöôøi. Ñoù goïi laø Boà-taùt boá thí ñöôïc vieäc khoù boá thí. Boà-taùt tuy laøm vieäc khoù laøm, nhöng khoâng bao giôø nghó laø ta ñaõ laøm, vieäc khoù boá thí khaùc cuõng nhö</w:t>
      </w:r>
      <w:r>
        <w:rPr>
          <w:spacing w:val="59"/>
        </w:rPr>
        <w:t> </w:t>
      </w:r>
      <w:r>
        <w:rPr/>
        <w:t>vaäy</w:t>
      </w:r>
    </w:p>
    <w:p>
      <w:pPr>
        <w:pStyle w:val="BodyText"/>
        <w:spacing w:before="28"/>
        <w:ind w:right="584" w:firstLine="566"/>
        <w:jc w:val="both"/>
      </w:pPr>
      <w:r>
        <w:rPr/>
        <w:t>Naøy thieän nam! Ví nhö cha meï coù moät ñöùa con trai, raát thöông yeâu, cho con maëc ñeïp, aên ngon, tuøy thôøi nuoâi döôõng, khoâng ñeå thieáu huït. Ngöôøi con kia, neáu ñoái vôùi cha meï sinh taâm khinh maïn, noùi lôøi  thoâ aùc, maéng nhieác, thì cha meï vì thöông con neân khoâng giaän hôøn, cuõng khoâng nghó laø ta ñaõ cho ñöùa con aên ngon, maëc ñeïp. Ñaïi Boà-taùt cuõng nhö vaäy, xem chuùng sinh nhö con moät. Neáu con bò beänh thì cha meï</w:t>
      </w:r>
      <w:r>
        <w:rPr>
          <w:spacing w:val="33"/>
        </w:rPr>
        <w:t> </w:t>
      </w:r>
      <w:r>
        <w:rPr/>
        <w:t>cuõng</w:t>
      </w:r>
      <w:r>
        <w:rPr>
          <w:spacing w:val="33"/>
        </w:rPr>
        <w:t> </w:t>
      </w:r>
      <w:r>
        <w:rPr/>
        <w:t>beänh,</w:t>
      </w:r>
      <w:r>
        <w:rPr>
          <w:spacing w:val="33"/>
        </w:rPr>
        <w:t> </w:t>
      </w:r>
      <w:r>
        <w:rPr/>
        <w:t>vì</w:t>
      </w:r>
      <w:r>
        <w:rPr>
          <w:spacing w:val="33"/>
        </w:rPr>
        <w:t> </w:t>
      </w:r>
      <w:r>
        <w:rPr/>
        <w:t>con</w:t>
      </w:r>
      <w:r>
        <w:rPr>
          <w:spacing w:val="33"/>
        </w:rPr>
        <w:t> </w:t>
      </w:r>
      <w:r>
        <w:rPr/>
        <w:t>tìm</w:t>
      </w:r>
      <w:r>
        <w:rPr>
          <w:spacing w:val="33"/>
        </w:rPr>
        <w:t> </w:t>
      </w:r>
      <w:r>
        <w:rPr/>
        <w:t>thaày</w:t>
      </w:r>
      <w:r>
        <w:rPr>
          <w:spacing w:val="33"/>
        </w:rPr>
        <w:t> </w:t>
      </w:r>
      <w:r>
        <w:rPr/>
        <w:t>thuoác</w:t>
      </w:r>
      <w:r>
        <w:rPr>
          <w:spacing w:val="34"/>
        </w:rPr>
        <w:t> </w:t>
      </w:r>
      <w:r>
        <w:rPr/>
        <w:t>chaêm</w:t>
      </w:r>
      <w:r>
        <w:rPr>
          <w:spacing w:val="33"/>
        </w:rPr>
        <w:t> </w:t>
      </w:r>
      <w:r>
        <w:rPr/>
        <w:t>lo,</w:t>
      </w:r>
      <w:r>
        <w:rPr>
          <w:spacing w:val="31"/>
        </w:rPr>
        <w:t> </w:t>
      </w:r>
      <w:r>
        <w:rPr/>
        <w:t>chöõa</w:t>
      </w:r>
      <w:r>
        <w:rPr>
          <w:spacing w:val="34"/>
        </w:rPr>
        <w:t> </w:t>
      </w:r>
      <w:r>
        <w:rPr/>
        <w:t>trò.</w:t>
      </w:r>
      <w:r>
        <w:rPr>
          <w:spacing w:val="33"/>
        </w:rPr>
        <w:t> </w:t>
      </w:r>
      <w:r>
        <w:rPr/>
        <w:t>Khi</w:t>
      </w:r>
      <w:r>
        <w:rPr>
          <w:spacing w:val="33"/>
        </w:rPr>
        <w:t> </w:t>
      </w:r>
      <w:r>
        <w:rPr/>
        <w:t>con</w:t>
      </w:r>
      <w:r>
        <w:rPr>
          <w:spacing w:val="33"/>
        </w:rPr>
        <w:t> </w:t>
      </w:r>
      <w:r>
        <w:rPr/>
        <w:t>ñaõ</w:t>
      </w:r>
    </w:p>
    <w:p>
      <w:pPr>
        <w:pStyle w:val="BodyText"/>
        <w:ind w:left="0"/>
        <w:rPr>
          <w:sz w:val="20"/>
        </w:rPr>
      </w:pPr>
    </w:p>
    <w:p>
      <w:pPr>
        <w:pStyle w:val="BodyText"/>
        <w:spacing w:before="5"/>
        <w:ind w:left="0"/>
        <w:rPr>
          <w:sz w:val="18"/>
        </w:rPr>
      </w:pPr>
    </w:p>
    <w:p>
      <w:pPr>
        <w:pStyle w:val="BodyText"/>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right="584"/>
        <w:jc w:val="both"/>
      </w:pPr>
      <w:r>
        <w:rPr/>
        <w:t>laønh maïnh, cha meï khoâng bao giôø nghó laø ta ñaõ vì ñöùa con naøy maø lo chaïy chöõa beänh khoå. Boà-taùt cuõng nhö vaäy, thaáy chuùng sinh maéc beänh phieàn naõo sinh loøng thöông yeâu ñem chaùnh phaùp thuyeát giaûng cho    hoï, nhôø nghe chaùnh phaùp maø chuùng sinh döùt tröø ñöôïc phieàn naõo. Chuùng sinh ñaõ döùt tröø phieàn naõo roài, Boà-taùt khoâng bao giôø nghó laø ta laøm cho chuùng sinh döùt tröø phieàn naõo. Neáu coù yù nghó aáy thì hoaøn    toaøn khoâng chöùng ñaéc Voâ thöôïng Chaùnh ñaúng Chaùnh giaùc. Boà-taùt chæ nghó: “Khoâng coù moät chuùng sinh naøo ñöôïc nghe ta thuyeát phaùp maø   döùt tröø phieàn naõo”. Ñaïi Boà-taùt ñoái vôùi chuùng sinh khoâng sinh saân, khoâng sinh möøng vui. Vì sao? Vì Boà-taùt tu taäp Tam-muoäi khoâng. Neáu Boà-taùt tu Tam-muoäi khoâng thì seõ giaän ai, vui möøng ai? Naøy thieän  nam! Ví nhö nuùi röøng bò löûa lôùn thieâu ñoát hoaëc  bò ngöôøi chaët phaù  hoaëc bò nöôùc ngaäp, thì röøng caây kia sinh saân giaän hay vui möøng vôùi  ai? Ñaïi Boà-taùt cuõng nhö vaäy, ñoái vôùi chuùng sinh khoâng saân giaän, khoâng</w:t>
      </w:r>
      <w:r>
        <w:rPr>
          <w:spacing w:val="8"/>
        </w:rPr>
        <w:t> </w:t>
      </w:r>
      <w:r>
        <w:rPr/>
        <w:t>möøng</w:t>
      </w:r>
      <w:r>
        <w:rPr>
          <w:spacing w:val="8"/>
        </w:rPr>
        <w:t> </w:t>
      </w:r>
      <w:r>
        <w:rPr/>
        <w:t>vui.</w:t>
      </w:r>
      <w:r>
        <w:rPr>
          <w:spacing w:val="8"/>
        </w:rPr>
        <w:t> </w:t>
      </w:r>
      <w:r>
        <w:rPr/>
        <w:t>Vì</w:t>
      </w:r>
      <w:r>
        <w:rPr>
          <w:spacing w:val="5"/>
        </w:rPr>
        <w:t> </w:t>
      </w:r>
      <w:r>
        <w:rPr/>
        <w:t>sao?</w:t>
      </w:r>
      <w:r>
        <w:rPr>
          <w:spacing w:val="9"/>
        </w:rPr>
        <w:t> </w:t>
      </w:r>
      <w:r>
        <w:rPr/>
        <w:t>Vì</w:t>
      </w:r>
      <w:r>
        <w:rPr>
          <w:spacing w:val="9"/>
        </w:rPr>
        <w:t> </w:t>
      </w:r>
      <w:r>
        <w:rPr/>
        <w:t>ñaõ</w:t>
      </w:r>
      <w:r>
        <w:rPr>
          <w:spacing w:val="8"/>
        </w:rPr>
        <w:t> </w:t>
      </w:r>
      <w:r>
        <w:rPr/>
        <w:t>kheùo</w:t>
      </w:r>
      <w:r>
        <w:rPr>
          <w:spacing w:val="8"/>
        </w:rPr>
        <w:t> </w:t>
      </w:r>
      <w:r>
        <w:rPr/>
        <w:t>tu</w:t>
      </w:r>
      <w:r>
        <w:rPr>
          <w:spacing w:val="8"/>
        </w:rPr>
        <w:t> </w:t>
      </w:r>
      <w:r>
        <w:rPr/>
        <w:t>taäp</w:t>
      </w:r>
      <w:r>
        <w:rPr>
          <w:spacing w:val="8"/>
        </w:rPr>
        <w:t> </w:t>
      </w:r>
      <w:r>
        <w:rPr/>
        <w:t>phaùp</w:t>
      </w:r>
      <w:r>
        <w:rPr>
          <w:spacing w:val="9"/>
        </w:rPr>
        <w:t> </w:t>
      </w:r>
      <w:r>
        <w:rPr/>
        <w:t>Tam-muoäi</w:t>
      </w:r>
      <w:r>
        <w:rPr>
          <w:spacing w:val="8"/>
        </w:rPr>
        <w:t> </w:t>
      </w:r>
      <w:r>
        <w:rPr/>
        <w:t>khoâng.</w:t>
      </w:r>
    </w:p>
    <w:p>
      <w:pPr>
        <w:pStyle w:val="BodyText"/>
        <w:spacing w:before="33"/>
        <w:ind w:right="588" w:firstLine="566"/>
        <w:jc w:val="both"/>
      </w:pPr>
      <w:r>
        <w:rPr/>
        <w:t>Baáy giôø, Ñaïi Boà-taùt Quang Minh Bieán Chieáu Cao Quyù Ñöùc Vöông baïch Phaät:</w:t>
      </w:r>
    </w:p>
    <w:p>
      <w:pPr>
        <w:pStyle w:val="BodyText"/>
        <w:spacing w:before="28"/>
        <w:ind w:right="585" w:firstLine="566"/>
        <w:jc w:val="both"/>
      </w:pPr>
      <w:r>
        <w:rPr/>
        <w:t>–Baïch Theá Toân! Taùnh cuûa taát caû caùc phaùp töï noù khoâng chaêng? Vì khoâng laø roãng khoâng cho neân khoâng. Neáu taùnh noù töï khoâng thì khoâng neân tu khoâng, sau ñoù môùi thaáy khoâng. Vaäy taïi sao Nhö Lai noùi do tu khoâng maø thaáy ñöôïc khoâng? Neáu taùnh noù töï chaúng khoâng cuõng khoâng theå khieán noù thaønh</w:t>
      </w:r>
      <w:r>
        <w:rPr>
          <w:spacing w:val="23"/>
        </w:rPr>
        <w:t> </w:t>
      </w:r>
      <w:r>
        <w:rPr/>
        <w:t>khoâng.</w:t>
      </w:r>
    </w:p>
    <w:p>
      <w:pPr>
        <w:pStyle w:val="BodyText"/>
        <w:spacing w:before="30"/>
        <w:ind w:right="585" w:firstLine="566"/>
        <w:jc w:val="both"/>
      </w:pPr>
      <w:r>
        <w:rPr/>
        <w:t>Naøy thieän nam! Taùnh cuûa taát caû caùc phaùp voán töï khoâng. Vì    sao? Vì taùnh cuûa taát caû caùc phaùp chaúng theå naém baét ñöôïc. Naøy thieän nam! Taùnh cuûa saéc chaúng theå naém baét ñöôïc. Theá naøo laø taùnh cuûa   saéc? Taùnh cuûa saéc laø chaúng phaûi ñaát, nöôùc, gioù, löûa, cuõng khoâng xa   lìa ñaát, nöôùc, gioù, löûa, chaúng phaûi xanh, vaøng, ñoû, traéng; cuõng khoâng xa lìa xanh, vaøng, ñoû, traéng; chaúng phaûi coù, chaúng phaûi khoâng, thì    sao coù theå noùi saéc  coù töï taùnh, vì taùnh chaúng theå naém baét ñöôïc  neân  noùi laø khoâng. Taát caû caùc phaùp cuõng nhö vaäy, do töông tôï, töông tuïc neân phaøm phu theo kieán chaáp cuûa mình maø noùi raèng caùc phaùp taùnh chaúng roãng laëng. Ñaïi Boà-taùt ñaày ñuû naêm vieäc  cho neân  thaáy  phaùp taùnh voán roãng laëng. Naøy thieän nam! Neáu coù Sa-moân hay Baø-la-moân thaáy</w:t>
      </w:r>
      <w:r>
        <w:rPr>
          <w:spacing w:val="21"/>
        </w:rPr>
        <w:t> </w:t>
      </w:r>
      <w:r>
        <w:rPr/>
        <w:t>taát</w:t>
      </w:r>
      <w:r>
        <w:rPr>
          <w:spacing w:val="22"/>
        </w:rPr>
        <w:t> </w:t>
      </w:r>
      <w:r>
        <w:rPr/>
        <w:t>caû</w:t>
      </w:r>
      <w:r>
        <w:rPr>
          <w:spacing w:val="22"/>
        </w:rPr>
        <w:t> </w:t>
      </w:r>
      <w:r>
        <w:rPr/>
        <w:t>phaùp</w:t>
      </w:r>
      <w:r>
        <w:rPr>
          <w:spacing w:val="22"/>
        </w:rPr>
        <w:t> </w:t>
      </w:r>
      <w:r>
        <w:rPr/>
        <w:t>taùnh</w:t>
      </w:r>
      <w:r>
        <w:rPr>
          <w:spacing w:val="19"/>
        </w:rPr>
        <w:t> </w:t>
      </w:r>
      <w:r>
        <w:rPr/>
        <w:t>chaúng</w:t>
      </w:r>
      <w:r>
        <w:rPr>
          <w:spacing w:val="22"/>
        </w:rPr>
        <w:t> </w:t>
      </w:r>
      <w:r>
        <w:rPr/>
        <w:t>roãng</w:t>
      </w:r>
      <w:r>
        <w:rPr>
          <w:spacing w:val="22"/>
        </w:rPr>
        <w:t> </w:t>
      </w:r>
      <w:r>
        <w:rPr/>
        <w:t>khoâng</w:t>
      </w:r>
      <w:r>
        <w:rPr>
          <w:spacing w:val="22"/>
        </w:rPr>
        <w:t> </w:t>
      </w:r>
      <w:r>
        <w:rPr/>
        <w:t>thì</w:t>
      </w:r>
      <w:r>
        <w:rPr>
          <w:spacing w:val="22"/>
        </w:rPr>
        <w:t> </w:t>
      </w:r>
      <w:r>
        <w:rPr/>
        <w:t>neân</w:t>
      </w:r>
      <w:r>
        <w:rPr>
          <w:spacing w:val="22"/>
        </w:rPr>
        <w:t> </w:t>
      </w:r>
      <w:r>
        <w:rPr/>
        <w:t>bieát</w:t>
      </w:r>
      <w:r>
        <w:rPr>
          <w:spacing w:val="21"/>
        </w:rPr>
        <w:t> </w:t>
      </w:r>
      <w:r>
        <w:rPr/>
        <w:t>ngöôøi</w:t>
      </w:r>
      <w:r>
        <w:rPr>
          <w:spacing w:val="19"/>
        </w:rPr>
        <w:t> </w:t>
      </w:r>
      <w:r>
        <w:rPr/>
        <w:t>ñoù</w:t>
      </w:r>
      <w:r>
        <w:rPr>
          <w:spacing w:val="20"/>
        </w:rPr>
        <w:t> </w:t>
      </w:r>
      <w:r>
        <w:rPr/>
        <w:t>chaúng</w:t>
      </w:r>
    </w:p>
    <w:p>
      <w:pPr>
        <w:spacing w:after="0"/>
        <w:jc w:val="both"/>
        <w:sectPr>
          <w:headerReference w:type="default" r:id="rId10"/>
          <w:headerReference w:type="even" r:id="rId11"/>
          <w:pgSz w:w="11910" w:h="16840"/>
          <w:pgMar w:header="768" w:footer="0" w:top="1260" w:bottom="280" w:left="1680" w:right="1680"/>
          <w:pgNumType w:start="1"/>
        </w:sectPr>
      </w:pPr>
    </w:p>
    <w:p>
      <w:pPr>
        <w:pStyle w:val="BodyText"/>
        <w:spacing w:before="89"/>
        <w:ind w:right="583"/>
        <w:jc w:val="both"/>
      </w:pPr>
      <w:r>
        <w:rPr/>
        <w:t>phaûi laø Sa-moân, chaúng phaûi laø Baø-la-moân, khoâng ñöôïc tu taäp Baùt-   nhaõ Ba-la-maät, khoâng ñöôïc nhaäp Ñaïi Nieát-baøn, hieän taïi khoâng ñöôïc thaáy chö Phaät, Boà-taùt. Ngöôøi ñoù laø quyeán thuoäc cuûa ma. Naøy thieän nam! Taát caû caùc phaùp, taùnh voán töï khoâng, cuõng do Boà-taùt tu taäp phaùp khoâng neân thaáy caùc phaùp laø</w:t>
      </w:r>
      <w:r>
        <w:rPr>
          <w:spacing w:val="26"/>
        </w:rPr>
        <w:t> </w:t>
      </w:r>
      <w:r>
        <w:rPr/>
        <w:t>khoâng.</w:t>
      </w:r>
    </w:p>
    <w:p>
      <w:pPr>
        <w:pStyle w:val="BodyText"/>
        <w:spacing w:before="33"/>
        <w:ind w:right="584" w:firstLine="566"/>
        <w:jc w:val="both"/>
      </w:pPr>
      <w:r>
        <w:rPr/>
        <w:t>Naøy thieän nam! Nhö taát caû caùc phaùp vì taùnh voâ thöôøng neân khi dieät thì coù theå dieät. Neáu chaúng phaûi laø voâ thöôøng thì khi dieät khoâng  theå dieät. Phaùp höõu vi coù töôùng sinh neân khi sinh coù theå sinh, coù töôùng dieät neân khi dieät coù theå dieät. Caùc phaùp coù töôùng khoå neân coù theå laøm cho khoå. Naøy thieän nam! Nhö taùnh muoái laø maën, coù theå laøm maën vaät khaùc. Taùnh ñöôøng laø ngoït neân coù theå laøm ngoït vaät khaùc. Taùnh giaám   laø chua neân coù theå laøm chua vaät khaùc. Taùnh göøng laø cay neân coù theå laøm cay vaät khaùc. Taùnh A-leâ-laéc laø ñaéng neân coù theå laøn ñaéng vaät  khaùc. Traùi Am-la laø laït neân coù theá laøm laït vaät khaùc. Taùnh ñoäïc coù theå laøm haïi neân coù theå khieán vaät khaùc bò haïi. Taùnh cam  loà khieán cho ngöôøi baát töû, neân ñem hôïp vôùi vaät khaùc cuõng coù theå thaønh baát töû. Boà- taùt tu phaùp khoâng cuõng nhö vaäy, vì tu khoâng cho neân thaáy taùnh cuûa   taát caû ñeàu roãng</w:t>
      </w:r>
      <w:r>
        <w:rPr>
          <w:spacing w:val="17"/>
        </w:rPr>
        <w:t> </w:t>
      </w:r>
      <w:r>
        <w:rPr/>
        <w:t>laëng.</w:t>
      </w:r>
    </w:p>
    <w:p>
      <w:pPr>
        <w:pStyle w:val="BodyText"/>
        <w:spacing w:before="28"/>
        <w:ind w:left="1437"/>
        <w:jc w:val="both"/>
      </w:pPr>
      <w:r>
        <w:rPr/>
        <w:t>Boà-taùt Quang Minh Bieán Chieáu Cao Quyù Ñöùc Vöông laïi thöa:</w:t>
      </w:r>
    </w:p>
    <w:p>
      <w:pPr>
        <w:pStyle w:val="BodyText"/>
        <w:spacing w:before="30"/>
        <w:ind w:right="585" w:firstLine="566"/>
        <w:jc w:val="both"/>
      </w:pPr>
      <w:r>
        <w:rPr/>
        <w:t>–Baïch Theá Toân! Neáu nhö muoái coù theå laøm cho vaät khoâng maën thaønh maën, tu Tam-muoäi khoâng cuõng nhö vaäy thì neân bieát khoâng aáy chaúng phaûi laønh, chaúng phaûi dieäu, taùnh noù ñieân ñaûo. Neáu Tam-muoäi khoâng chæ thaáy khoâng thì ñònh khoâng aáy laø khoâng coù phaùp, vaäy thaáy caùi</w:t>
      </w:r>
      <w:r>
        <w:rPr>
          <w:spacing w:val="4"/>
        </w:rPr>
        <w:t> </w:t>
      </w:r>
      <w:r>
        <w:rPr/>
        <w:t>gì?</w:t>
      </w:r>
    </w:p>
    <w:p>
      <w:pPr>
        <w:pStyle w:val="BodyText"/>
        <w:spacing w:before="30"/>
        <w:ind w:right="584" w:firstLine="566"/>
        <w:jc w:val="both"/>
      </w:pPr>
      <w:r>
        <w:rPr/>
        <w:t>–Naøy thieän nam! Tam-muoäi khoâng aáy thaáy caùc phaùp chaúng khoâng maø coù theå laøm cho roãng laëng, nhöng chaúng phaûi ñieân ñaûo, nhö muoái laøm vaät khoâng maën thaønh maën. Tam-muoäi khoâng aáy cuõng nhö vaäy, phaùp chaúng khoâng laøm thaønh khoâng. Naøy thieän nam! Tham laø taùnh coù chaúng phaûi taùnh khoâng. Neáu tham laø taùnh khoâng thì ñaùng leõ chuùng sinh khoâng vì nhaân duyeân ñoù maø ñoïa vaøo ñòa nguïc. Neáu ñoïa vaøo ñòa nguïc thì sao taùnh tham laø khoâng ñöôïc? Naøy thieän nam! Taùnh saéc laø coù. Nhöõng gì laø taùnh saéc? Chính laø ñieân ñaûo. Vì ñieân ñaûo neân chuùng</w:t>
      </w:r>
      <w:r>
        <w:rPr>
          <w:spacing w:val="14"/>
        </w:rPr>
        <w:t> </w:t>
      </w:r>
      <w:r>
        <w:rPr/>
        <w:t>sinh</w:t>
      </w:r>
      <w:r>
        <w:rPr>
          <w:spacing w:val="15"/>
        </w:rPr>
        <w:t> </w:t>
      </w:r>
      <w:r>
        <w:rPr/>
        <w:t>sinh</w:t>
      </w:r>
      <w:r>
        <w:rPr>
          <w:spacing w:val="15"/>
        </w:rPr>
        <w:t> </w:t>
      </w:r>
      <w:r>
        <w:rPr/>
        <w:t>tham</w:t>
      </w:r>
      <w:r>
        <w:rPr>
          <w:spacing w:val="14"/>
        </w:rPr>
        <w:t> </w:t>
      </w:r>
      <w:r>
        <w:rPr/>
        <w:t>ñaém.</w:t>
      </w:r>
      <w:r>
        <w:rPr>
          <w:spacing w:val="18"/>
        </w:rPr>
        <w:t> </w:t>
      </w:r>
      <w:r>
        <w:rPr/>
        <w:t>Neáu</w:t>
      </w:r>
      <w:r>
        <w:rPr>
          <w:spacing w:val="18"/>
        </w:rPr>
        <w:t> </w:t>
      </w:r>
      <w:r>
        <w:rPr/>
        <w:t>taùnh</w:t>
      </w:r>
      <w:r>
        <w:rPr>
          <w:spacing w:val="15"/>
        </w:rPr>
        <w:t> </w:t>
      </w:r>
      <w:r>
        <w:rPr/>
        <w:t>saéc</w:t>
      </w:r>
      <w:r>
        <w:rPr>
          <w:spacing w:val="18"/>
        </w:rPr>
        <w:t> </w:t>
      </w:r>
      <w:r>
        <w:rPr/>
        <w:t>chaúng</w:t>
      </w:r>
      <w:r>
        <w:rPr>
          <w:spacing w:val="18"/>
        </w:rPr>
        <w:t> </w:t>
      </w:r>
      <w:r>
        <w:rPr/>
        <w:t>phaûi</w:t>
      </w:r>
      <w:r>
        <w:rPr>
          <w:spacing w:val="15"/>
        </w:rPr>
        <w:t> </w:t>
      </w:r>
      <w:r>
        <w:rPr/>
        <w:t>ñieân</w:t>
      </w:r>
      <w:r>
        <w:rPr>
          <w:spacing w:val="15"/>
        </w:rPr>
        <w:t> </w:t>
      </w:r>
      <w:r>
        <w:rPr/>
        <w:t>ñaûo</w:t>
      </w:r>
      <w:r>
        <w:rPr>
          <w:spacing w:val="18"/>
        </w:rPr>
        <w:t> </w:t>
      </w:r>
      <w:r>
        <w:rPr/>
        <w:t>thì</w:t>
      </w:r>
      <w:r>
        <w:rPr>
          <w:spacing w:val="17"/>
        </w:rPr>
        <w:t> </w:t>
      </w:r>
      <w:r>
        <w:rPr/>
        <w:t>sao</w:t>
      </w:r>
    </w:p>
    <w:p>
      <w:pPr>
        <w:pStyle w:val="BodyText"/>
        <w:ind w:left="0"/>
        <w:rPr>
          <w:sz w:val="20"/>
        </w:rPr>
      </w:pPr>
    </w:p>
    <w:p>
      <w:pPr>
        <w:pStyle w:val="BodyText"/>
        <w:spacing w:before="11"/>
        <w:ind w:left="0"/>
        <w:rPr>
          <w:sz w:val="13"/>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right="585"/>
        <w:jc w:val="both"/>
      </w:pPr>
      <w:r>
        <w:rPr/>
        <w:t>coù theå khieán chuùng sinh sinh tham ñaém, vì sinh tham ñaém cho neân  bieát taùnh saéc chaúng phaûi khoâng coù. Do nghóa naøy cho neân tu Tam- muoäi khoâng chaúng phaûi laø ñieân ñaûo. Naøy thieän  nam! Taát caû  phaøm phu neáu thaáy ngöôøi nöõ lieàn sinh töôùng nöõ. Boà-taùt khoâng nhö vaäy, tuy thaáy ngöôøi nöõ nhöng khoâng sinh töôùng nöõ, vì khoâng sinh töôùng nöõ   neân khoâng sinh tham, khoâng sinh tham neân chaúng ñieân ñaûo. Vì ngöôøi ñôøi thaáy coù töôùng nöõ neân Boà-taùt tuøy thuaän noùi coù ngöôøi nöõ. Neáu luùc thaáy ngöôøi nam maø noùi ngöôøi nöõ thì laø ñieân ñaûo, cho neân Ta baûo Xaø- ñeà: “Naøy Baø-la-moân! Neáu ngöôi cho ngaøy laø ñeâm töùc laø ñieân ñaûo,   cho ñeâm laø ngaøy cuõng laø ñieân ñaûo, ngaøy laø töôùng ngaøy, ñeâm laø töôùng ñeâm thì ñaâu coøn ñieân</w:t>
      </w:r>
      <w:r>
        <w:rPr>
          <w:spacing w:val="22"/>
        </w:rPr>
        <w:t> </w:t>
      </w:r>
      <w:r>
        <w:rPr/>
        <w:t>ñaûo”.</w:t>
      </w:r>
    </w:p>
    <w:p>
      <w:pPr>
        <w:pStyle w:val="BodyText"/>
        <w:spacing w:before="32"/>
        <w:ind w:right="581" w:firstLine="566"/>
        <w:jc w:val="both"/>
      </w:pPr>
      <w:r>
        <w:rPr/>
        <w:t>Naøy thieän nam! Taát caû Boà-taùt truï ôû baäc cöûu ñòa thaáy phaùp coù taùnh, do ñoù neân khoâng thaáy Phaät taùnh. Neáu thaáy Phaät taùnh thì khoâng coøn thaáy taùnh cuûa taát caû caùc phaùp. Do tu taäp Tam-muoäi khoâng nhö   theá neân khoâng thaáy phaùp taùnh, vì khoâng thaáy phaùp taùnh cho neân thaáy Phaät taùnh. Chö Phaät, Boà-taùt coù hai thuyeát: Moät laø coù taùnh, hai  laø khoâng taùnh. Vì chuùng sinh cho neân noùi coù phaùp taùnh, vì caùc baäc Hieàn Thaùnh neân noùi khoâng phaùp taùnh. Vì ngöôøi baát khoâng thaáy ñöôïc phaùp khoâng cho neân tu Tam muoâi khoâng khieán thaáy ñöôïc khoâng. Ngöôøi khoâng thaáy phaùp taùnh cuõng tu Tam-muoäi khoâng neân thaáy  ñöôïc  khoâng. Do nghóa naøy neân tu khoâng thì thaáy ñöôïc khoâng. Naøy thieän nam! OÂng noùi thaáy khoâng, maø khoâng ñoù laø khoâng coù phaùp thì thaáy    gì? Naøy thieän nam! Ñuùng theá! Ñuùng theá! Ñaïi Boà-taùt thaät khoâng thaáy gì, khoâng thaáy gì töùc laø khoâng coù gì, khoâng coù gì töùc laø taát caû caùc  phaùp. Ñaïi Boà-taùt tu Ñaïi Nieát-baøn, ñoái vôùi taát caû caùc phaùp ñeàu khoâng thaáy gì; neáu coù thaáy thì khoâng thaáy Phaät taùnh, khoâng theå tu taäp Baùt- nhaõ Ba-la-maät, khoâng ñöôïc vaøo Ñaïi Nieát-baøn. Vì  theá  neân  Boà-taùt thaáy taùnh cuûa taát caû caùc phaùp khoâng coù gì. Naøy thieän nam! Boà-taùt khoâng nhöõng do thaáy Tam-muoäi maø thaáy khoâng, maø coøn Baùt nhaõ Ba- la-maät cuõng khoâng, Thieàn Ba-la-maät cuõng khoâng, Tinh taán Ba-la-maät cuõng khoâng, Nhaãn Ba-la-maät cuõng khoâng, Giôùi Ba-la-maät cuõng  khoâng, Thí Ba-la-maät cuõng khoâng, saéc cuõng khoâng,  nhaõn  cuõng  khoâng, thöùc cuõng khoâng, Nhö Lai cuõng khoâng, Ñaïi  Baùt  Nieát Baøn cuõng khoâng. Cho neân Boà-taùt thaáy taát caû caùc phaùp ñeàu laø khoâng.</w:t>
      </w:r>
      <w:r>
        <w:rPr>
          <w:spacing w:val="11"/>
        </w:rPr>
        <w:t> </w:t>
      </w:r>
      <w:r>
        <w:rPr/>
        <w:t>Cho</w:t>
      </w:r>
    </w:p>
    <w:p>
      <w:pPr>
        <w:spacing w:after="0"/>
        <w:jc w:val="both"/>
        <w:sectPr>
          <w:pgSz w:w="11910" w:h="16840"/>
          <w:pgMar w:header="768" w:footer="0" w:top="1260" w:bottom="280" w:left="1680" w:right="1680"/>
        </w:sectPr>
      </w:pPr>
    </w:p>
    <w:p>
      <w:pPr>
        <w:pStyle w:val="BodyText"/>
        <w:spacing w:before="89"/>
        <w:ind w:right="585"/>
        <w:jc w:val="both"/>
      </w:pPr>
      <w:r>
        <w:rPr/>
        <w:t>neân luùc ôû thaønh Ca-tyø-la, Ta baûo A-nan: “OÂng chôù öu saàu khoùc loùc”. A-nan lieàn thöa: “Baïch Theá Toân! Nay quyeán thuoäc cuûa con ñeàu bò  gieát cheát, sao con khoâng öu saàu khoùc thöông ñöôïc, Nhö Lai cuøng con ñeàu sinh tröôûng ôû thaønh naøy, ñoàng laø thaân thích, quyeán thuoäc cuûa  doøng hoï Thích, taïi sao chæ rieâng Nhö Lai  laø khoâng saàu  naõo, dung  nhan laïi töôi saùng?”. Naøy thieän nam! Ta laïi baûo: “A-nan oâng thaáy thaønh Ca-tyø-la laø coù thaät, coøn Ta thì thaáy roãng laëng, khoâng sôû höõu. OÂng thaáy doøng Thích laø thaân thích, coøn Ta vì tu khoâng neân khoâng  thaáy. Vì nhaân duyeân naøy neân oâng sinh saàu khoå, coøn dung nhan Ta laïi töôi saùng. Chö Phaät, Boà-taùt tu taäp Tam-muoäi khoâng nhö vaäy cho neân khoâng sinh öu saàu. Ñoù goïi laø Boà-taùt tu taäp kinh ñieån vi dieäu Ñaïi Nieát-baøn, thaønh töïu ñaày ñuû coâng ñöùc thöù</w:t>
      </w:r>
      <w:r>
        <w:rPr>
          <w:spacing w:val="37"/>
        </w:rPr>
        <w:t> </w:t>
      </w:r>
      <w:r>
        <w:rPr/>
        <w:t>chín”.</w:t>
      </w:r>
    </w:p>
    <w:p>
      <w:pPr>
        <w:pStyle w:val="BodyText"/>
        <w:spacing w:before="31"/>
        <w:ind w:right="584" w:firstLine="566"/>
        <w:jc w:val="both"/>
      </w:pPr>
      <w:r>
        <w:rPr/>
        <w:t>Naøy thieän nam! Theá naøo laø Boà-taùt tu taäp kinh ñieån vi dieäu Ñaïi Nieát-baøn ñeå thaønh töïu ñaày ñuû coâng ñöùc thöù möôøi sau cuøng?  Naøy  thieän nam! Boà-taùt kheùo tu taäp ba möôi baûy phaåm trôï ñaïo vaøo Ñaïi Nieát-baøn thöôøng, laïc, ngaõ, tònh, vì caùc chuùng sinh phaân bieät giaûng noùi kinh Ñaïi Nieát-baøn, hieån baøy Phaät taùnh. Neáu Tu-ñaø-hoaøn, Tö-ñaø-haøm, A-na-haøm, A-la-haùn, Phaät-bích-chi, Boà-taùt tin lôøi treân ñaây thì  ñeàu ñöôïc vaøo Ñaïi Nieát-baøn, neáu khoâng tin thì luaân hoài sinh</w:t>
      </w:r>
      <w:r>
        <w:rPr>
          <w:spacing w:val="59"/>
        </w:rPr>
        <w:t> </w:t>
      </w:r>
      <w:r>
        <w:rPr/>
        <w:t>töû.</w:t>
      </w:r>
    </w:p>
    <w:p>
      <w:pPr>
        <w:pStyle w:val="BodyText"/>
        <w:spacing w:before="31"/>
        <w:ind w:right="586" w:firstLine="566"/>
        <w:jc w:val="both"/>
      </w:pPr>
      <w:r>
        <w:rPr/>
        <w:t>Baáy giôø, Boà-taùt Quang Minh Bieán Chieáu Cao Quyù Ñöùc Vöông baïch Phaät:</w:t>
      </w:r>
    </w:p>
    <w:p>
      <w:pPr>
        <w:pStyle w:val="BodyText"/>
        <w:spacing w:before="30"/>
        <w:ind w:right="586" w:firstLine="566"/>
        <w:jc w:val="both"/>
      </w:pPr>
      <w:r>
        <w:rPr/>
        <w:t>–Baïch Theá Toân! Nhöõng chuùng sinh naøo ñoái vôùi kinh naøy khoâng sinh taâm cung kính?</w:t>
      </w:r>
    </w:p>
    <w:p>
      <w:pPr>
        <w:pStyle w:val="BodyText"/>
        <w:spacing w:before="31"/>
        <w:ind w:right="584" w:firstLine="566"/>
        <w:jc w:val="both"/>
      </w:pPr>
      <w:r>
        <w:rPr/>
        <w:t>–Naøy thieän nam! Sau khi Ta nhaäp Nieát-baøn coù haøng ñeä  töû Thanh vaên ngu si, phaù giôùi, öa tranh caõi, boû Möôøi hai boä loaïi kinh  vaên, ñoïc tuïng caùc thöù saùch vôû, tuïng vaên thuû buùt cuûa ngoaïi ñaïo, nhaän chöùa taát caû vaät baát tònh, noùi laø Phaät cho pheùp. Nhöõng ngöôøi naøy ñem goã toát chieân-ñaøn ñoåi laáy goã taïp, ñem vaøng ñoåi laáy ñoàng, ñem baïc ñoåi laáy chì, ñem luïa ñoåi laáy vaûi thoâ, ñem cam loà ñoåi chaát ñoäc. Theá naøo laø chieân-ñaøn ñoåi laáy goã taïp? Nhö ñeä töû Ta vì söï cuùng döôøng neân thuyeát giaûng kinh phaùp cho haøng Baïch y. Baïch y phoùng tuùng khoâng thích nghe phaùp; Baïch y ngoài choã cao, Tyø-kheo ngoài choã thaáp, cho ñeán   ñem</w:t>
      </w:r>
      <w:r>
        <w:rPr>
          <w:spacing w:val="31"/>
        </w:rPr>
        <w:t> </w:t>
      </w:r>
      <w:r>
        <w:rPr/>
        <w:t>nhöõng</w:t>
      </w:r>
      <w:r>
        <w:rPr>
          <w:spacing w:val="32"/>
        </w:rPr>
        <w:t> </w:t>
      </w:r>
      <w:r>
        <w:rPr/>
        <w:t>thöùc</w:t>
      </w:r>
      <w:r>
        <w:rPr>
          <w:spacing w:val="32"/>
        </w:rPr>
        <w:t> </w:t>
      </w:r>
      <w:r>
        <w:rPr/>
        <w:t>aên</w:t>
      </w:r>
      <w:r>
        <w:rPr>
          <w:spacing w:val="32"/>
        </w:rPr>
        <w:t> </w:t>
      </w:r>
      <w:r>
        <w:rPr/>
        <w:t>uoáng</w:t>
      </w:r>
      <w:r>
        <w:rPr>
          <w:spacing w:val="31"/>
        </w:rPr>
        <w:t> </w:t>
      </w:r>
      <w:r>
        <w:rPr/>
        <w:t>ngon</w:t>
      </w:r>
      <w:r>
        <w:rPr>
          <w:spacing w:val="32"/>
        </w:rPr>
        <w:t> </w:t>
      </w:r>
      <w:r>
        <w:rPr/>
        <w:t>ñeå</w:t>
      </w:r>
      <w:r>
        <w:rPr>
          <w:spacing w:val="32"/>
        </w:rPr>
        <w:t> </w:t>
      </w:r>
      <w:r>
        <w:rPr/>
        <w:t>cung</w:t>
      </w:r>
      <w:r>
        <w:rPr>
          <w:spacing w:val="32"/>
        </w:rPr>
        <w:t> </w:t>
      </w:r>
      <w:r>
        <w:rPr/>
        <w:t>caáp</w:t>
      </w:r>
      <w:r>
        <w:rPr>
          <w:spacing w:val="31"/>
        </w:rPr>
        <w:t> </w:t>
      </w:r>
      <w:r>
        <w:rPr/>
        <w:t>hoï,</w:t>
      </w:r>
      <w:r>
        <w:rPr>
          <w:spacing w:val="32"/>
        </w:rPr>
        <w:t> </w:t>
      </w:r>
      <w:r>
        <w:rPr/>
        <w:t>hoï</w:t>
      </w:r>
      <w:r>
        <w:rPr>
          <w:spacing w:val="32"/>
        </w:rPr>
        <w:t> </w:t>
      </w:r>
      <w:r>
        <w:rPr/>
        <w:t>vaãn</w:t>
      </w:r>
      <w:r>
        <w:rPr>
          <w:spacing w:val="32"/>
        </w:rPr>
        <w:t> </w:t>
      </w:r>
      <w:r>
        <w:rPr/>
        <w:t>khoâng</w:t>
      </w:r>
      <w:r>
        <w:rPr>
          <w:spacing w:val="31"/>
        </w:rPr>
        <w:t> </w:t>
      </w:r>
      <w:r>
        <w:rPr/>
        <w:t>baèng</w:t>
      </w:r>
    </w:p>
    <w:p>
      <w:pPr>
        <w:pStyle w:val="BodyText"/>
        <w:ind w:left="0"/>
        <w:rPr>
          <w:sz w:val="20"/>
        </w:rPr>
      </w:pPr>
    </w:p>
    <w:p>
      <w:pPr>
        <w:pStyle w:val="BodyText"/>
        <w:spacing w:before="7"/>
        <w:ind w:left="0"/>
        <w:rPr>
          <w:sz w:val="20"/>
        </w:rPr>
      </w:pPr>
    </w:p>
    <w:p>
      <w:pPr>
        <w:pStyle w:val="BodyText"/>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right="584"/>
        <w:jc w:val="both"/>
      </w:pPr>
      <w:r>
        <w:rPr/>
        <w:t>loøng nghe. Ñoù goïi laø ñem chieân-ñaøn ñoåi laáy goã taïp. Theá naøo laø ñem vaøng ñoåi laáy ñoàng? Ñoàng duï cho saéc, thanh, höông, vò, xuùc. Vaøng duï cho giôùi. Ñeä töû cuûa Ta vì saéc maø phaù giôùi ñaõ thoï. Ñoù goïi laø ñem    vaøng ñoåi laáy ñoàng. Theá naøo laø ñem baïc ñoåi laáy chì? Baïc duï cho möôøi ñieàu laønh, chì duï cho möôøi ñieàu aùc. Ñeä töû cuûa Ta boû möôøi ñieàu laønh laøm möôøi ñieàu aùc. Ñoù goïi laø ñem baïc  ñoåi laáy chì. Theá naøo laø ñem   luïa ñoåi laáy vaûi thoâ? Vaûi thoâ duï cho khoâng hoå, khoâng theïn, luïa duï cho hoå theïn. Ñeä töû cuûa Ta xaû boû hoå theïn quen taäp taùnh khoâng hoå theïn.   Ñoù goïi laø ñem luïa ñoåi laáy vaûi thoâ. Theá naøo laø ñem cam loà ñoåi laáy thuoác ñoäc? Thuoác ñoäc duï cho caùc thöù lôïi döôõng, cam loà duï cho pheùp voâ laäu. Ñeä töû cuûa Ta vì lôïi döôõng neân töï khen ngôïi vôùi Baïch y raèng  Ta chöùng phaùp voâ laäu. Ñoù laø ñem cam loà ñoåi laáy thuoác ñoäc. Do caùc Tyø-kheo aùc nhö vaäy, neân khi kinh ñieån vi dieäu  Ñaïi Nieát-baøn  löu  haønh khaép coõi Dieâm-phuø-ñeà, baáy giôø seõ coù caùc ñeä töû thoï trì, ñoïc   tuïng, bieân cheùp, giaûng noùi roäng raõi thì seõ bò caùc Tyø-kheo xaáu aùc gieát haïi. Baáy giôø, caùc Tyø-kheo xaáu aùc cuøng hoäi hoïp laäp quy cheá nghieâm ngaët: Neáu coù ngöôøi naøo thoï trì, bieân cheùp, ñoïc tuïng, phaân bieät giaûng noùi kinh Ñaïi Nieát-baøn thì khoâng ñöôïc cuøng ôû, cuøng ngoài, cuøng baøn luaän, chuyeän troø. Vì sao? Vì kinh Ñaïi Nieát-baøn chaúng phaûi  Phaät thuyeát maø laø do taø kieán  taïo ra. Ngöôøi taø kieán  töùc laø Luïc sö ngoaïi  ñaïo, kinh ñieån cuûa Luïc sö chaúng phaûi laø kinh ñieån cuûa Phaät. Vì sao?  Vì taát caû chö Phaät ñeàu thuyeát giaûng caùc phaùp laø voâ thöôøng, voâ ngaõ,   voâ laïc, voâ tònh. Neáu noùi caùc phaùp laø thöôøng, laïc, ngaõ, tònh thì ñaâu   phaûi laø kinh do Phaät thuyeát. Chö Phaät, Boà-taùt cho caùc Tyø-kheo caát    giöõ ñuû loaïi ñoà vaät. Luïc sö ngoaïi ñaïo khoâng cho ñeä töû caát giöõ taát caû  caùc vaät. Nghóa nhö vaäy thì ñaâu phaûi laø lôøi giaûng noùi cuûa Phaät. Chö Phaät, Boà-taùt khoâng caám ñeä töû döùt tröø naêm vò söõa boø vaø aên thòt. Luïc    sö ngoaïi ñaïo khoâng cho aên naêm thöù muoái, naêm thöù vò söõa  boø  vaø  huyeát môõ. Neáu döùt boû nhöõng thöù aáy thì ñaâu phaûi laø kinh ñieån chính  cuûa Phaät. Chö Phaät, Boà-taùt thuyeát giaûng ba thöøa maø kinh naøy chuyeân noùi nhaát thöøa, nghóa laø Ñaïi Nieát-baøn, noùi nhö vaäy thì ñaâu phaûi laø    kinh ñieån chính cuûa Phaät. Chö Phaät hoaøn toaøn nhaäp Nieát-baøn, kinh  naøy noùi Phaät laø thöôøng, laïc, ngaõ, tònh, khoâng nhaäp Nieát-baøn. Kinh   naøy</w:t>
      </w:r>
      <w:r>
        <w:rPr>
          <w:spacing w:val="19"/>
        </w:rPr>
        <w:t> </w:t>
      </w:r>
      <w:r>
        <w:rPr/>
        <w:t>khoâng</w:t>
      </w:r>
      <w:r>
        <w:rPr>
          <w:spacing w:val="20"/>
        </w:rPr>
        <w:t> </w:t>
      </w:r>
      <w:r>
        <w:rPr/>
        <w:t>ôû</w:t>
      </w:r>
      <w:r>
        <w:rPr>
          <w:spacing w:val="20"/>
        </w:rPr>
        <w:t> </w:t>
      </w:r>
      <w:r>
        <w:rPr/>
        <w:t>trong</w:t>
      </w:r>
      <w:r>
        <w:rPr>
          <w:spacing w:val="20"/>
        </w:rPr>
        <w:t> </w:t>
      </w:r>
      <w:r>
        <w:rPr/>
        <w:t>soá</w:t>
      </w:r>
      <w:r>
        <w:rPr>
          <w:spacing w:val="18"/>
        </w:rPr>
        <w:t> </w:t>
      </w:r>
      <w:r>
        <w:rPr/>
        <w:t>möôøi</w:t>
      </w:r>
      <w:r>
        <w:rPr>
          <w:spacing w:val="19"/>
        </w:rPr>
        <w:t> </w:t>
      </w:r>
      <w:r>
        <w:rPr/>
        <w:t>hai</w:t>
      </w:r>
      <w:r>
        <w:rPr>
          <w:spacing w:val="18"/>
        </w:rPr>
        <w:t> </w:t>
      </w:r>
      <w:r>
        <w:rPr/>
        <w:t>boä,</w:t>
      </w:r>
      <w:r>
        <w:rPr>
          <w:spacing w:val="20"/>
        </w:rPr>
        <w:t> </w:t>
      </w:r>
      <w:r>
        <w:rPr/>
        <w:t>töùc</w:t>
      </w:r>
      <w:r>
        <w:rPr>
          <w:spacing w:val="20"/>
        </w:rPr>
        <w:t> </w:t>
      </w:r>
      <w:r>
        <w:rPr/>
        <w:t>laø</w:t>
      </w:r>
      <w:r>
        <w:rPr>
          <w:spacing w:val="20"/>
        </w:rPr>
        <w:t> </w:t>
      </w:r>
      <w:r>
        <w:rPr/>
        <w:t>ma</w:t>
      </w:r>
      <w:r>
        <w:rPr>
          <w:spacing w:val="18"/>
        </w:rPr>
        <w:t> </w:t>
      </w:r>
      <w:r>
        <w:rPr/>
        <w:t>thuyeát</w:t>
      </w:r>
      <w:r>
        <w:rPr>
          <w:spacing w:val="19"/>
        </w:rPr>
        <w:t> </w:t>
      </w:r>
      <w:r>
        <w:rPr/>
        <w:t>chaúng</w:t>
      </w:r>
      <w:r>
        <w:rPr>
          <w:spacing w:val="19"/>
        </w:rPr>
        <w:t> </w:t>
      </w:r>
      <w:r>
        <w:rPr/>
        <w:t>phaûi</w:t>
      </w:r>
      <w:r>
        <w:rPr>
          <w:spacing w:val="19"/>
        </w:rPr>
        <w:t> </w:t>
      </w:r>
      <w:r>
        <w:rPr/>
        <w:t>Phaät</w:t>
      </w:r>
    </w:p>
    <w:p>
      <w:pPr>
        <w:spacing w:after="0"/>
        <w:jc w:val="both"/>
        <w:sectPr>
          <w:pgSz w:w="11910" w:h="16840"/>
          <w:pgMar w:header="768" w:footer="0" w:top="1260" w:bottom="280" w:left="1680" w:right="1680"/>
        </w:sectPr>
      </w:pPr>
    </w:p>
    <w:p>
      <w:pPr>
        <w:pStyle w:val="BodyText"/>
        <w:spacing w:before="89"/>
        <w:ind w:right="585"/>
        <w:jc w:val="both"/>
      </w:pPr>
      <w:r>
        <w:rPr/>
        <w:t>thuyeát. Naøy thieän nam! Ngöôøi nhö vaäy tuy laø ñeä töû Ta maø chaúng tin thuaän kinh Ñaïi Nieát-baøn. Naøy thieän nam! Trong thôøi kyø aáy, neáu coù chuùng sinh tin kinh ñieån naøy cho ñeán nöûa caâu thì neân bieát, ngöôøi aáy thaät laø ñeä töû cuûa Ta. Do tin nhö theá lieàn thaáy Phaät taùnh nhaäp vaøo Nieát-baøn.</w:t>
      </w:r>
    </w:p>
    <w:p>
      <w:pPr>
        <w:pStyle w:val="BodyText"/>
        <w:spacing w:line="312" w:lineRule="exact" w:before="33"/>
        <w:ind w:left="1437"/>
        <w:jc w:val="both"/>
      </w:pPr>
      <w:r>
        <w:rPr/>
        <w:t>Boà-taùt Quang Minh Bieán Chieáu Cao Quyù Ñöùc Vöông laïi baïch</w:t>
      </w:r>
    </w:p>
    <w:p>
      <w:pPr>
        <w:pStyle w:val="BodyText"/>
      </w:pPr>
      <w:r>
        <w:rPr/>
        <w:t>Phaät:</w:t>
      </w:r>
    </w:p>
    <w:p>
      <w:pPr>
        <w:pStyle w:val="BodyText"/>
        <w:spacing w:before="29"/>
        <w:ind w:left="1437"/>
      </w:pPr>
      <w:r>
        <w:rPr/>
        <w:t>–Laønh thay! Laønh thay! Baïch Theá Toân! Hoâm nay Ñöùc Nhö Lai</w:t>
      </w:r>
    </w:p>
    <w:p>
      <w:pPr>
        <w:pStyle w:val="BodyText"/>
        <w:spacing w:before="1"/>
        <w:ind w:right="586"/>
        <w:jc w:val="both"/>
      </w:pPr>
      <w:r>
        <w:rPr/>
        <w:t>kheùo khai thò kinh Ñaïi Nieát-baøn. Baïch Theá Toân! Con nhaân vieäc naøy maø ñöôïc hieåu roõ nöûa caâu, moät caâu cuûa kinh Ñaïi Nieát-baøn. Do hieåu  nöûa caâu ñeán moät caâu neân thaáy moät chuùt Phaät taùnh, cöù nhö lôøi Ñöùc  Phaät daïy, con seõ vaøo ñöôïc Ñaïi Nieát-baøn. Ñoù goïi laø Boà-taùt tu taäp kinh vi dieäu Ñaïi Nieát-baøn, thaønh töïu ñaày ñuû coâng ñöùc thöù</w:t>
      </w:r>
      <w:r>
        <w:rPr>
          <w:spacing w:val="3"/>
        </w:rPr>
        <w:t> </w:t>
      </w:r>
      <w:r>
        <w:rPr/>
        <w:t>möôøi.</w:t>
      </w:r>
    </w:p>
    <w:p>
      <w:pPr>
        <w:pStyle w:val="BodyText"/>
        <w:spacing w:before="60"/>
        <w:ind w:left="845"/>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1"/>
        </w:rPr>
      </w:pPr>
    </w:p>
    <w:p>
      <w:pPr>
        <w:pStyle w:val="BodyText"/>
        <w:spacing w:before="90"/>
        <w:ind w:left="3631"/>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26.120003pt;margin-top:53.759998pt;width:357.239982pt;height:.48pt;mso-position-horizontal-relative:page;mso-position-vertical-relative:page;z-index:-158469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4640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4588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26.120003pt;margin-top:53.759998pt;width:357.239982pt;height:.48pt;mso-position-horizontal-relative:page;mso-position-vertical-relative:page;z-index:-15845376" filled="true" fillcolor="#000000" stroked="false">
          <v:fill type="solid"/>
          <w10:wrap type="none"/>
        </v:rect>
      </w:pict>
    </w:r>
    <w:r>
      <w:rPr/>
      <w:pict>
        <v:shape style="position:absolute;margin-left:228.080002pt;margin-top:37.282478pt;width:181.55pt;height:15.05pt;mso-position-horizontal-relative:page;mso-position-vertical-relative:page;z-index:-158448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26.120003pt;margin-top:53.759998pt;width:357.239982pt;height:.48pt;mso-position-horizontal-relative:page;mso-position-vertical-relative:page;z-index:-15844352" filled="true" fillcolor="#000000" stroked="false">
          <v:fill type="solid"/>
          <w10:wrap type="none"/>
        </v:rect>
      </w:pict>
    </w:r>
    <w:r>
      <w:rPr/>
      <w:pict>
        <v:shape style="position:absolute;margin-left:228.080002pt;margin-top:37.282478pt;width:181.55pt;height:15.05pt;mso-position-horizontal-relative:page;mso-position-vertical-relative:page;z-index:-158438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26.120003pt;margin-top:53.759998pt;width:357.239982pt;height:.48pt;mso-position-horizontal-relative:page;mso-position-vertical-relative:page;z-index:-15843328" filled="true" fillcolor="#000000" stroked="false">
          <v:fill type="solid"/>
          <w10:wrap type="none"/>
        </v:rect>
      </w:pict>
    </w:r>
    <w:r>
      <w:rPr/>
      <w:pict>
        <v:shape style="position:absolute;margin-left:126.560005pt;margin-top:37.402481pt;width:201.75pt;height:15.05pt;mso-position-horizontal-relative:page;mso-position-vertical-relative:page;z-index:-1584281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42304"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26.120003pt;margin-top:53.759998pt;width:357.239982pt;height:.48pt;mso-position-horizontal-relative:page;mso-position-vertical-relative:page;z-index:-15841792" filled="true" fillcolor="#000000" stroked="false">
          <v:fill type="solid"/>
          <w10:wrap type="none"/>
        </v:rect>
      </w:pict>
    </w:r>
    <w:r>
      <w:rPr/>
      <w:pict>
        <v:shape style="position:absolute;margin-left:126.560005pt;margin-top:37.402481pt;width:201.75pt;height:15.05pt;mso-position-horizontal-relative:page;mso-position-vertical-relative:page;z-index:-1584128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4076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26.120003pt;margin-top:53.759998pt;width:357.239982pt;height:.48pt;mso-position-horizontal-relative:page;mso-position-vertical-relative:page;z-index:-15840256" filled="true" fillcolor="#000000" stroked="false">
          <v:fill type="solid"/>
          <w10:wrap type="none"/>
        </v:rect>
      </w:pict>
    </w:r>
    <w:r>
      <w:rPr/>
      <w:pict>
        <v:shape style="position:absolute;margin-left:228.080002pt;margin-top:37.282478pt;width:181.55pt;height:15.05pt;mso-position-horizontal-relative:page;mso-position-vertical-relative:page;z-index:-158397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876" w:right="59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Q26-P10 Bá»fi TÃ¡t Quang Minh Biáº¿n Chiáº¿u Cao QuÃ½ Ä’á»©c VÆ°Æ¡ng.docx</dc:title>
  <dcterms:created xsi:type="dcterms:W3CDTF">2021-03-10T11:23:41Z</dcterms:created>
  <dcterms:modified xsi:type="dcterms:W3CDTF">2021-03-10T11:23:41Z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